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E" w:rsidRDefault="00DC110E" w:rsidP="00093EC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H.W Lecture </w:t>
      </w:r>
      <w:r w:rsidR="00886F5E">
        <w:rPr>
          <w:rFonts w:asciiTheme="majorBidi" w:hAnsiTheme="majorBidi" w:cstheme="majorBidi"/>
          <w:b/>
          <w:bCs/>
          <w:sz w:val="28"/>
          <w:szCs w:val="28"/>
        </w:rPr>
        <w:t xml:space="preserve">4 part </w:t>
      </w:r>
      <w:r w:rsidR="00093ECB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DC110E" w:rsidRDefault="00DC110E" w:rsidP="00DC110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51D3" w:rsidRPr="00500C19" w:rsidRDefault="001851D3" w:rsidP="00DC110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Q1\ </w:t>
      </w:r>
      <w:r w:rsidR="00252FCD">
        <w:rPr>
          <w:rFonts w:asciiTheme="majorBidi" w:hAnsiTheme="majorBidi" w:cstheme="majorBidi"/>
          <w:b/>
          <w:bCs/>
          <w:sz w:val="28"/>
          <w:szCs w:val="28"/>
        </w:rPr>
        <w:t>Define</w:t>
      </w:r>
      <w:r w:rsidRPr="00500C19">
        <w:rPr>
          <w:rFonts w:asciiTheme="majorBidi" w:hAnsiTheme="majorBidi" w:cstheme="majorBidi"/>
          <w:b/>
          <w:bCs/>
          <w:sz w:val="28"/>
          <w:szCs w:val="28"/>
        </w:rPr>
        <w:t xml:space="preserve"> of the following:</w:t>
      </w:r>
    </w:p>
    <w:p w:rsidR="00500C19" w:rsidRPr="00093ECB" w:rsidRDefault="00093ECB" w:rsidP="00093ECB">
      <w:pPr>
        <w:pStyle w:val="BodyText"/>
        <w:numPr>
          <w:ilvl w:val="0"/>
          <w:numId w:val="3"/>
        </w:numPr>
        <w:spacing w:line="360" w:lineRule="auto"/>
        <w:ind w:left="426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093ECB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copy constructor</w:t>
      </w:r>
    </w:p>
    <w:p w:rsidR="00093ECB" w:rsidRDefault="00F92044" w:rsidP="00093ECB">
      <w:pPr>
        <w:pStyle w:val="BodyText"/>
        <w:numPr>
          <w:ilvl w:val="0"/>
          <w:numId w:val="3"/>
        </w:numPr>
        <w:spacing w:line="360" w:lineRule="auto"/>
        <w:ind w:left="426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proofErr w:type="gramStart"/>
      <w:r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c</w:t>
      </w:r>
      <w:r w:rsidR="00093ECB" w:rsidRPr="00093ECB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onstructor</w:t>
      </w:r>
      <w:proofErr w:type="gramEnd"/>
      <w:r w:rsidR="00093ECB" w:rsidRPr="00093ECB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 xml:space="preserve"> overloaded.</w:t>
      </w:r>
    </w:p>
    <w:p w:rsidR="00E22AF9" w:rsidRDefault="00E22AF9" w:rsidP="00E22AF9">
      <w:pPr>
        <w:pStyle w:val="BodyText"/>
        <w:numPr>
          <w:ilvl w:val="0"/>
          <w:numId w:val="3"/>
        </w:numPr>
        <w:spacing w:line="360" w:lineRule="auto"/>
        <w:ind w:left="426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  <w:r w:rsidRPr="00E22AF9"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  <w:t>scope resolution operator</w:t>
      </w:r>
    </w:p>
    <w:p w:rsidR="00E63915" w:rsidRDefault="00E63915" w:rsidP="00E63915">
      <w:pPr>
        <w:pStyle w:val="BodyText"/>
        <w:spacing w:line="360" w:lineRule="auto"/>
        <w:ind w:left="426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lang w:bidi="ar-IQ"/>
        </w:rPr>
      </w:pPr>
    </w:p>
    <w:p w:rsidR="00E150CB" w:rsidRDefault="00E150CB" w:rsidP="00E63915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E150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Q2\</w:t>
      </w:r>
      <w:r w:rsidR="00886F5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E63915" w:rsidRP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What</w:t>
      </w:r>
      <w:proofErr w:type="gramEnd"/>
      <w:r w:rsidR="00E63915" w:rsidRP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is the general formula for write </w:t>
      </w:r>
      <w:r w:rsid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m</w:t>
      </w:r>
      <w:r w:rsidR="00E63915" w:rsidRP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ember </w:t>
      </w:r>
      <w:r w:rsid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f</w:t>
      </w:r>
      <w:r w:rsidR="00E63915" w:rsidRP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un</w:t>
      </w:r>
      <w:r w:rsidR="00E63915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ctions defined outside the class?</w:t>
      </w:r>
    </w:p>
    <w:p w:rsidR="00F92044" w:rsidRPr="00E150CB" w:rsidRDefault="00F92044" w:rsidP="00F92044">
      <w:pPr>
        <w:bidi w:val="0"/>
        <w:spacing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Q3\ </w:t>
      </w:r>
      <w:r w:rsidR="00343F2A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H</w:t>
      </w:r>
      <w:bookmarkStart w:id="0" w:name="_GoBack"/>
      <w:bookmarkEnd w:id="0"/>
      <w:r w:rsidRPr="00F92044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ow to write statement for object copy constructor</w:t>
      </w:r>
      <w:r w:rsidR="00343F2A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?</w:t>
      </w:r>
    </w:p>
    <w:p w:rsidR="00ED0BF9" w:rsidRPr="00ED0BF9" w:rsidRDefault="00ED0BF9" w:rsidP="00ED0B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D0BF9" w:rsidRDefault="00ED0BF9" w:rsidP="00ED0B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851D3" w:rsidRPr="00ED0BF9" w:rsidRDefault="00ED0BF9" w:rsidP="00ED0BF9">
      <w:pPr>
        <w:tabs>
          <w:tab w:val="left" w:pos="204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sectPr w:rsidR="001851D3" w:rsidRPr="00ED0BF9" w:rsidSect="00C72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C3D"/>
    <w:multiLevelType w:val="hybridMultilevel"/>
    <w:tmpl w:val="3DD684BC"/>
    <w:lvl w:ilvl="0" w:tplc="BFD0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CE2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685D"/>
    <w:multiLevelType w:val="hybridMultilevel"/>
    <w:tmpl w:val="97BA22E4"/>
    <w:lvl w:ilvl="0" w:tplc="D5B40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8"/>
    <w:rsid w:val="00093ECB"/>
    <w:rsid w:val="001851D3"/>
    <w:rsid w:val="00252FCD"/>
    <w:rsid w:val="00343F2A"/>
    <w:rsid w:val="00500C19"/>
    <w:rsid w:val="005B0966"/>
    <w:rsid w:val="006559D7"/>
    <w:rsid w:val="00672D38"/>
    <w:rsid w:val="00886F5E"/>
    <w:rsid w:val="00AF7038"/>
    <w:rsid w:val="00C7240B"/>
    <w:rsid w:val="00C7483E"/>
    <w:rsid w:val="00DA3D89"/>
    <w:rsid w:val="00DC110E"/>
    <w:rsid w:val="00E150CB"/>
    <w:rsid w:val="00E22AF9"/>
    <w:rsid w:val="00E63915"/>
    <w:rsid w:val="00ED0BF9"/>
    <w:rsid w:val="00F71290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D3"/>
    <w:pPr>
      <w:ind w:left="720"/>
      <w:contextualSpacing/>
    </w:pPr>
  </w:style>
  <w:style w:type="paragraph" w:styleId="BodyText">
    <w:name w:val="Body Text"/>
    <w:basedOn w:val="Normal"/>
    <w:link w:val="BodyTextChar"/>
    <w:rsid w:val="001851D3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851D3"/>
    <w:rPr>
      <w:rFonts w:ascii="Times New Roman" w:eastAsia="Times New Roman" w:hAnsi="Times New Roman" w:cs="Traditional Arabic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12</cp:revision>
  <cp:lastPrinted>2020-03-22T14:18:00Z</cp:lastPrinted>
  <dcterms:created xsi:type="dcterms:W3CDTF">2020-03-22T13:26:00Z</dcterms:created>
  <dcterms:modified xsi:type="dcterms:W3CDTF">2020-04-18T23:39:00Z</dcterms:modified>
</cp:coreProperties>
</file>