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</w:p>
    <w:p w:rsidR="00A773A8" w:rsidRPr="00A773A8" w:rsidRDefault="00A773A8" w:rsidP="00A773A8">
      <w:pP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</w:rPr>
      </w:pPr>
      <w:r w:rsidRPr="00A773A8">
        <w:rPr>
          <w:rFonts w:asciiTheme="majorBidi" w:hAnsiTheme="majorBidi" w:cs="Times New Roman" w:hint="cs"/>
          <w:b/>
          <w:bCs/>
          <w:i/>
          <w:iCs/>
          <w:sz w:val="32"/>
          <w:szCs w:val="32"/>
          <w:u w:val="single"/>
          <w:rtl/>
        </w:rPr>
        <w:t>نشوء</w:t>
      </w:r>
      <w:r w:rsidRPr="00A773A8">
        <w:rPr>
          <w:rFonts w:asciiTheme="majorBidi" w:hAnsiTheme="majorBidi" w:cs="Times New Roman"/>
          <w:b/>
          <w:bCs/>
          <w:i/>
          <w:iCs/>
          <w:sz w:val="32"/>
          <w:szCs w:val="32"/>
          <w:u w:val="single"/>
          <w:rtl/>
        </w:rPr>
        <w:t xml:space="preserve"> </w:t>
      </w:r>
      <w:r w:rsidRPr="00A773A8">
        <w:rPr>
          <w:rFonts w:asciiTheme="majorBidi" w:hAnsiTheme="majorBidi" w:cs="Times New Roman" w:hint="cs"/>
          <w:b/>
          <w:bCs/>
          <w:i/>
          <w:iCs/>
          <w:sz w:val="32"/>
          <w:szCs w:val="32"/>
          <w:u w:val="single"/>
          <w:rtl/>
        </w:rPr>
        <w:t>الكون</w:t>
      </w:r>
      <w:r w:rsidRPr="00A773A8">
        <w:rPr>
          <w:rFonts w:asciiTheme="majorBidi" w:hAnsiTheme="majorBidi" w:cs="Times New Roman"/>
          <w:b/>
          <w:bCs/>
          <w:i/>
          <w:iCs/>
          <w:sz w:val="32"/>
          <w:szCs w:val="32"/>
          <w:u w:val="single"/>
          <w:rtl/>
        </w:rPr>
        <w:t xml:space="preserve"> </w:t>
      </w:r>
      <w:r w:rsidRPr="00A773A8">
        <w:rPr>
          <w:rFonts w:asciiTheme="majorBidi" w:hAnsiTheme="majorBidi" w:cs="Times New Roman" w:hint="cs"/>
          <w:b/>
          <w:bCs/>
          <w:i/>
          <w:iCs/>
          <w:sz w:val="32"/>
          <w:szCs w:val="32"/>
          <w:u w:val="single"/>
          <w:rtl/>
        </w:rPr>
        <w:t>والمجموعة</w:t>
      </w:r>
      <w:r w:rsidRPr="00A773A8">
        <w:rPr>
          <w:rFonts w:asciiTheme="majorBidi" w:hAnsiTheme="majorBidi" w:cs="Times New Roman"/>
          <w:b/>
          <w:bCs/>
          <w:i/>
          <w:iCs/>
          <w:sz w:val="32"/>
          <w:szCs w:val="32"/>
          <w:u w:val="single"/>
          <w:rtl/>
        </w:rPr>
        <w:t xml:space="preserve"> </w:t>
      </w:r>
      <w:r w:rsidRPr="00A773A8">
        <w:rPr>
          <w:rFonts w:asciiTheme="majorBidi" w:hAnsiTheme="majorBidi" w:cs="Times New Roman" w:hint="cs"/>
          <w:b/>
          <w:bCs/>
          <w:i/>
          <w:iCs/>
          <w:sz w:val="32"/>
          <w:szCs w:val="32"/>
          <w:u w:val="single"/>
          <w:rtl/>
        </w:rPr>
        <w:t>الشمسية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مقدمة</w:t>
      </w:r>
      <w:r w:rsidRPr="00A773A8">
        <w:rPr>
          <w:rFonts w:asciiTheme="majorBidi" w:hAnsiTheme="majorBidi" w:cs="Times New Roman"/>
          <w:sz w:val="28"/>
          <w:szCs w:val="28"/>
          <w:rtl/>
        </w:rPr>
        <w:t>: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وجد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يتساءل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اصل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الأشياء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وأسباب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وكيفية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تكونها،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التساؤلات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المهمة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والقديمة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شغلت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الأذهان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السؤال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المتعلق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بأصل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ظهرت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الأفكار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والآراء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بعضها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أساطير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وبعضها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الآخر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أصبح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أفكار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واقعية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وبعضها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نظريات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عفا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الزمن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الحديثة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تفسر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اصل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لاقت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رواجاً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العلماء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العظيم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تفسر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أصل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المجموعة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السديمية</w:t>
      </w:r>
      <w:r w:rsidRPr="00A773A8">
        <w:rPr>
          <w:rFonts w:asciiTheme="majorBidi" w:hAnsiTheme="majorBidi" w:cs="Times New Roman"/>
          <w:sz w:val="28"/>
          <w:szCs w:val="28"/>
          <w:rtl/>
        </w:rPr>
        <w:t>)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جزءاً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العظيم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ولكننا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فضلنا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دراستها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لتسهيل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الفهم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القارئ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يتعلق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بنشوء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القمر،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مهماً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بالنسبة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لنا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لأنه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التابع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الوحيد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للأرض،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النظريات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حاولت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تفسر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نشأته،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أبرزها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وأكثرها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حداثة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وقبولاً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الأوساط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التصادم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وسوف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نتطرق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النظريات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الثلاث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العظيم،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السديمية،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التصادم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بشيء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التفصيل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يلي</w:t>
      </w:r>
      <w:r w:rsidRPr="00A773A8">
        <w:rPr>
          <w:rFonts w:asciiTheme="majorBidi" w:hAnsiTheme="majorBidi" w:cs="Times New Roman"/>
          <w:sz w:val="28"/>
          <w:szCs w:val="28"/>
          <w:rtl/>
        </w:rPr>
        <w:t>:</w:t>
      </w:r>
    </w:p>
    <w:p w:rsidR="00A773A8" w:rsidRPr="00A773A8" w:rsidRDefault="00A773A8" w:rsidP="00A773A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أولاً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: </w:t>
      </w: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نظرية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العظيم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b/>
          <w:bCs/>
          <w:sz w:val="28"/>
          <w:szCs w:val="28"/>
        </w:rPr>
        <w:t>Big Bang Theory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>):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تمهيد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العظيم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حادث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كوني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وقع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(15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بليون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كله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مضغوطاً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جزيء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ذري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واحد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نقطة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واحدة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أطلق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العلماء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اسم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البدائية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الحساء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النقطة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يساوي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الصفر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وكتلتها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نهائية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عبارة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طاقة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خالصة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الصيغة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النهائية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اختصار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(15)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بليون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وقع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انفجاراً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هائلاً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ذرة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بدائية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تحتوي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مجموع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والطاقة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اللحظات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الهائل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ارتفعت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الحرارة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تريليونات،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خلقت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أجزاء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الذرات،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الأجزاء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خلقت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الذرات،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ذرات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الهيدروجين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والهليوم،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تألف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الغبار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نشأت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المجرات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بعد،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النجوم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زالت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غضون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زال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تمدد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وتوسع،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وبذلك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العظيم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أدى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جزيئات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ذرية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مفهومي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الزمان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والمكان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اللذين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يستحيل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عنهما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العلماء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أسسوا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العظيم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عديدين،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أبرزهم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البلجيكي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جورج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ميتير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/>
          <w:sz w:val="28"/>
          <w:szCs w:val="28"/>
          <w:rtl/>
        </w:rPr>
        <w:t>(</w:t>
      </w:r>
      <w:r w:rsidRPr="00A773A8">
        <w:rPr>
          <w:rFonts w:asciiTheme="majorBidi" w:hAnsiTheme="majorBidi" w:cstheme="majorBidi"/>
          <w:sz w:val="28"/>
          <w:szCs w:val="28"/>
        </w:rPr>
        <w:t>George Le Maitre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اقترح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(1927)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صورة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لنشأة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وتطوره،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وافقه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جورج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كاموف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George Gamov</w:t>
      </w:r>
      <w:r w:rsidRPr="00A773A8">
        <w:rPr>
          <w:rFonts w:asciiTheme="majorBidi" w:hAnsiTheme="majorBidi" w:cs="Times New Roman"/>
          <w:sz w:val="28"/>
          <w:szCs w:val="28"/>
          <w:rtl/>
        </w:rPr>
        <w:t>).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أدلة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حدوث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العظيم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الظواهر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تشير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حدوث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العظيم</w:t>
      </w:r>
      <w:r w:rsidRPr="00A773A8">
        <w:rPr>
          <w:rFonts w:asciiTheme="majorBidi" w:hAnsiTheme="majorBidi" w:cs="Times New Roman"/>
          <w:sz w:val="28"/>
          <w:szCs w:val="28"/>
          <w:rtl/>
        </w:rPr>
        <w:t>: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lastRenderedPageBreak/>
        <w:t xml:space="preserve">(1) </w:t>
      </w: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الاتساع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المستمر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للكون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b/>
          <w:bCs/>
          <w:sz w:val="28"/>
          <w:szCs w:val="28"/>
        </w:rPr>
        <w:t>Continuously Expanding of Universe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>):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لاحظ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العلماء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بأنه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مجرات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Galaxies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تتباعد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إحداها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بسرعات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هائلة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جداً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فمنذ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التاسع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لاحظ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علماء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الفضاء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خطوط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داكنة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ألوان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الطيف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تحليلهم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لضوء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تطور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معدات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رصد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الفضاء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والنجوم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ظلت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الخطوط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ماثلة،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وتبين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الخطوط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تشير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انبعاث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الهيدروجين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النجوم،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وأثبت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الفيزيائي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الفرنسي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أرمان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فيزو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الأجسام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السماوية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تترك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تحليل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طيفها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لوناً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احمراراً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حال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تقترب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المراقبة،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ولكنه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يميل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الأزرق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تبتعد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وعمل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أدوين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هابل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Edwin Hubble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النصف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العشرين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تطوير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الاكتشافات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توصل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هابل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باستخدام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تلسكوبه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الشهير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تلسكوب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هابل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التوصل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توسع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أكد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النجوم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والمجرات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تبتعد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الرصد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تبتعد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بعضها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وبعد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المقارنات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وصل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قانون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عرف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باسمه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مفاده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سرعة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النجم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تتناسب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تناسباً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طردياً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مربع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المسافة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تفصلنا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عنه،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النجم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كلما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بعيداً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كلما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ازدادت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سرعة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ابتعاده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المجرات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تبتعد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بعضها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أيضاً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حاول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العلماء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تشبيه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الظاهرة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قنبلة،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فشظاياها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تبدأ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بطيئة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تتسارع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تتباطأ،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شظية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سوف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تبتعد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البقية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بنفس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الطريقة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ولكي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نفهم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الفكرة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أكثر،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احضر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وارسم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النقاط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اعتبر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البالون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والنقاط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المجرات،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أبدأ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بنفخ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البالون،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سترى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النقاط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كلها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تبتعد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بعضها،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وكلما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ازداد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اتساع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البالون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كلما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ازداد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النقاط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يحدث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بالضبط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انشتاين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البدء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مؤيدي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الساكن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المتوسع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تتوزع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بصورة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متساوية،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اضطر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يضيف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معادلاته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الرياضية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رقماً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يدعى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بالثابت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الكوني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/>
          <w:sz w:val="28"/>
          <w:szCs w:val="28"/>
          <w:rtl/>
        </w:rPr>
        <w:t>(</w:t>
      </w:r>
      <w:r w:rsidRPr="00A773A8">
        <w:rPr>
          <w:rFonts w:asciiTheme="majorBidi" w:hAnsiTheme="majorBidi" w:cstheme="majorBidi"/>
          <w:sz w:val="28"/>
          <w:szCs w:val="28"/>
        </w:rPr>
        <w:t>Cosmological Constant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معادلته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منسجمة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معتقد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حساباته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برهنت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يناقض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فكرته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الأصلية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تماماً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وانتهى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المطاف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تأكيد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قابل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للتوسع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والانكماش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دفعه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تعديل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نظريته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وتبنى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تصور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كروي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أربعة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أبعاد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قال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انشتاين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الثابت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انه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اكبر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خطأ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حياتي</w:t>
      </w:r>
      <w:r w:rsidRPr="00A773A8">
        <w:rPr>
          <w:rFonts w:asciiTheme="majorBidi" w:hAnsiTheme="majorBidi" w:cs="Times New Roman"/>
          <w:sz w:val="28"/>
          <w:szCs w:val="28"/>
          <w:rtl/>
        </w:rPr>
        <w:t>).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(2) </w:t>
      </w: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الخلفية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الإشعاعية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b/>
          <w:bCs/>
          <w:sz w:val="28"/>
          <w:szCs w:val="28"/>
        </w:rPr>
        <w:t>Background Radiation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>)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(1948)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توصل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جورج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كاموف</w:t>
      </w:r>
      <w:r w:rsidRPr="00A773A8">
        <w:rPr>
          <w:rFonts w:asciiTheme="majorBidi" w:hAnsiTheme="majorBidi" w:cs="Times New Roman"/>
          <w:sz w:val="28"/>
          <w:szCs w:val="28"/>
          <w:rtl/>
        </w:rPr>
        <w:t>) (</w:t>
      </w:r>
      <w:r w:rsidRPr="00A773A8">
        <w:rPr>
          <w:rFonts w:asciiTheme="majorBidi" w:hAnsiTheme="majorBidi" w:cstheme="majorBidi"/>
          <w:sz w:val="28"/>
          <w:szCs w:val="28"/>
        </w:rPr>
        <w:t>George Gamov</w:t>
      </w:r>
      <w:r w:rsidRPr="00A773A8">
        <w:rPr>
          <w:rFonts w:asciiTheme="majorBidi" w:hAnsiTheme="majorBidi" w:cs="Times New Roman"/>
          <w:sz w:val="28"/>
          <w:szCs w:val="28"/>
          <w:rtl/>
        </w:rPr>
        <w:t>)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فيزيائي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أمريكي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اصل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روسي،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تتعلق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الكبير،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مفادها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تشكل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فجأة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عظيماً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ويفترض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كمية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قليلة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محددة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الإشعاع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تخلفت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والأكثر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متجانسة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عبر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كله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وبعد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عقدين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الزمن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برهان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رصدي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قريب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لحدس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كاموف،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(1964)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باحثان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يعملان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مختبرات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شركة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للتليفونات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بمدينة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نيوجرسي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آرنو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بنزياس</w:t>
      </w:r>
      <w:r w:rsidRPr="00A773A8">
        <w:rPr>
          <w:rFonts w:asciiTheme="majorBidi" w:hAnsiTheme="majorBidi" w:cs="Times New Roman"/>
          <w:sz w:val="28"/>
          <w:szCs w:val="28"/>
          <w:rtl/>
        </w:rPr>
        <w:t>) (</w:t>
      </w:r>
      <w:r w:rsidRPr="00A773A8">
        <w:rPr>
          <w:rFonts w:asciiTheme="majorBidi" w:hAnsiTheme="majorBidi" w:cstheme="majorBidi"/>
          <w:sz w:val="28"/>
          <w:szCs w:val="28"/>
        </w:rPr>
        <w:t>Arno Penziaz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روبرت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ويلسون</w:t>
      </w:r>
      <w:r w:rsidRPr="00A773A8">
        <w:rPr>
          <w:rFonts w:asciiTheme="majorBidi" w:hAnsiTheme="majorBidi" w:cs="Times New Roman"/>
          <w:sz w:val="28"/>
          <w:szCs w:val="28"/>
          <w:rtl/>
        </w:rPr>
        <w:t>) (</w:t>
      </w:r>
      <w:r w:rsidRPr="00A773A8">
        <w:rPr>
          <w:rFonts w:asciiTheme="majorBidi" w:hAnsiTheme="majorBidi" w:cstheme="majorBidi"/>
          <w:sz w:val="28"/>
          <w:szCs w:val="28"/>
        </w:rPr>
        <w:t>Robert Wilson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بإجراء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تجربة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تتعلق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بالاتصال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اللاسلكي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وبالصدفة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عثرا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إشارات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راديوية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منتظمة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الخواص،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قادمة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الاتجاهات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السماء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lastRenderedPageBreak/>
        <w:t>وفي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الأوقات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وبصورة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مستمرة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وفُسرت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الإشارات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الراديوية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بقية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الإشعاع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نتج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العظيم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قدرت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حرارة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البقية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الإشعاعية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بحوالي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ثلاث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درجات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مئوية،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ومنح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بنزياس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ويلسون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جائزة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نوبل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لاكتشافهم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تحققت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وكالة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ناسا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NASA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الأمريكية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(1989)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النتائج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توصل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أليها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ينزياس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وويلسن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الخلفية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الإشعاعية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بواسطة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إرسال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صناعي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الفضاء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أسموه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COBE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مختصر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لعبارة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/>
          <w:sz w:val="28"/>
          <w:szCs w:val="28"/>
          <w:rtl/>
        </w:rPr>
        <w:t>(</w:t>
      </w:r>
      <w:r w:rsidRPr="00A773A8">
        <w:rPr>
          <w:rFonts w:asciiTheme="majorBidi" w:hAnsiTheme="majorBidi" w:cstheme="majorBidi"/>
          <w:sz w:val="28"/>
          <w:szCs w:val="28"/>
        </w:rPr>
        <w:t>Cosmic Background Explorer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تعني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مستكشف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الخلفية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الإشعاعية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إرساله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التحري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الموجات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الدقيقة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Cosmic Microwave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وزودته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بأحدث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الأجهزة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الحساسة،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واحتاج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ثماني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دقائق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للعثور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الإشعاع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وقياسه،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بلغ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ارتفاع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(600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وجد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حرارة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الخلفية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الإشعاعية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بأقل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ثلاث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درجات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مئوية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تحديداً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2.735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مئوية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أثبتت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تجانس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وتساويه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الخواص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وبعده،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اللحظة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لعملية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العظيم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وانتشار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الإشعاع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والزمان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احتمال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أماكن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تركزت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الخفية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تعرف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باسم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الداكنة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Dark Matter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الصناعي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بتصوير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بقايا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الدخان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الناتج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العظيم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أطراف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الجزء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المدرك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عشرة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مليارات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السنين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الضوئية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وأثبتت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دخانية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معتمة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سادت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المجرات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(3) </w:t>
      </w: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كمية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غازيّ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الهيدروجين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والهليوم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تشير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الحديثة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توزيع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العناصر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المعروفة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الجزء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المدرك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غاز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الهيدروجين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قليلاً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(74%)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ويليه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النسبة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غاز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الهليوم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حوالي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(24%)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ومعنى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أخف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عنصرين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يكونان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(98%)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المنظور،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بقية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العناصر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مجتمعة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العناصر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المكتشفة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105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عنصر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أقل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(2%)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الأرقام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تدعم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العظيم،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جورج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كاموف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استطاع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بطرق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حسابية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يتوصل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النسب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حسابها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بالطرق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التجريبية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بعشرات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السنين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فضلاً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ذلك،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النسب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تؤكد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بداية،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لأنه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بلا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فمعنى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غاز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الهيدروجين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احترق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وتحول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غاز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الهليوم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مراحل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نشأة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تقسيم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نشوء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وتطوره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وفق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العظيم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خمسة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مراحل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رئيسة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A773A8">
        <w:rPr>
          <w:rFonts w:asciiTheme="majorBidi" w:hAnsiTheme="majorBidi" w:cs="Times New Roman"/>
          <w:sz w:val="28"/>
          <w:szCs w:val="28"/>
          <w:rtl/>
        </w:rPr>
        <w:t>: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المرحلة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الأولى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تسبق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الزمن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(10^-43).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يطلق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بمرحلة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التفرد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Singularity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للذرات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والجسيمات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الأولية،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فكلها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مندمجة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لتشكل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شيئاً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غامضاً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معرفة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كنهه،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تخضع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لأي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قانون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فيزيائي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وتبقى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غامضة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تفسرها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الرياضيات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الفيزيائية،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فالعلماء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عاجزين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وصف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تخيل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شيء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عقلاني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قبوله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عقلاً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يتعلق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بزمن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الصفر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المطلق،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حينما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يكن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شيء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حدث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وراء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الزمن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المذكور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(10^-43)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يقع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زمن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بلانك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Planck Time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الشهير،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سمي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الاسم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نسبة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للعالم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الفيزيائي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الشهير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ماكس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بلانك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Max Planck</w:t>
      </w:r>
      <w:r w:rsidRPr="00A773A8">
        <w:rPr>
          <w:rFonts w:asciiTheme="majorBidi" w:hAnsiTheme="majorBidi" w:cs="Times New Roman"/>
          <w:sz w:val="28"/>
          <w:szCs w:val="28"/>
          <w:rtl/>
        </w:rPr>
        <w:t>)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الزمن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lastRenderedPageBreak/>
        <w:t>يمثل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نقطة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الزمن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احد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يعرف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حدث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قبلها،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العظيم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متمثلة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الزمن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(10^-43)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ثانية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دعا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العلماء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تسمية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نقطة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الزمن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بالحائط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ماكس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بلانك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أشار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استحالة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تفسير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الجاذبية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متطرفة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المرحلة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الثانية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>: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تبدأ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(10^-43)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ثانية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ولغاية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ثانية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زمن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مقداره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(10^-43)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حدث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العظيم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(10^-33)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سنتيمتر،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اصغر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نواة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يبلغ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(10^-13)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سنتيمتر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الأربعة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الموجودة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الآن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النووية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الشديدة،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والقوة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النووية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الضعيفة،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والقوة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الكهرومغناطيسية،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وقوة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الجاذبية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متحدة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بعضها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مكونة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نوع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واحد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الطاقة،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الحرارة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فكانت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تبلغ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(10^+32)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كالفن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اكبر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حرارة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تبلغ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(6000)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مئوية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السطح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(20)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مئوية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المركز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ودرجة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حرارة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حدود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الحرارة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القصوى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تنهار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وراءها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القوانين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الفيزيائية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نعرفها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فكانت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مكونة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قسيمات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بدائية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موجودة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الآن،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أسلاف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الكاركات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Quarks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احد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عناصر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القسيمات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البدائية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تتفاعل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بينها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مستمر،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يكبر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ويتمدد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دائم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(10^-35)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ثانية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ولغاية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(10^-32)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ثانية،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تضخم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بمقدار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(10^+50)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حجمه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الأصلي،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اقل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نواة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قطرها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سنتيمترات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التوسع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الهائل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اكبر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التوسع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حصل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حينها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الآن،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فمعدل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التضخم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الآن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صار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ضعيفاً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نسبياً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فهو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بمقدار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(10^+9)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بعبارة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نقول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فارق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الحجم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الموجود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الجزء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الأولي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وبين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أكبر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نسبياً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الفارق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وبين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الآن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يستمر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توسع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وبرودته،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ويحصل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شيء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مهم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الفترة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(10^-11)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ثانية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(10^-15)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ثانية،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تختفي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القسيمات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البدائية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تاركة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المجال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للبارتيكولات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Particules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اصغر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الأجزاء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المكونة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للمادة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المعروفة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الآن،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القوى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الأربعة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أخذت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بالتفكك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والانفصال،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حرارة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مقدارها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(10^+15)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كالفن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لاستمرار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توسع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وانخفاض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حرارته،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وعند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الزمن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(10^-10)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ثانية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بعده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الدقائق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بدأت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الدقائق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تدعى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بـ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Baryons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وتتضمن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الفوتونات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Photons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ونيوترينوات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Neutrinos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والاليكترونات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Electrons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والكواركات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Quarks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سوف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تصبح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تبنى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كتلة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والأحياء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نعرفها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اليوم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ألف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ضعف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حجمه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السابق،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حجمه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أصبح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بحجم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مجموعتنا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الشمسية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المرحلة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الثالثة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>: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ثانية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(3)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دقائق،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حرارة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بليون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مئوية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الحرارة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الوصول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أليها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انفجارات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القنابل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النيتروجينية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مؤلف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فوتونات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والكترونات،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والجزيئات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الفرعية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النيوترون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والبروتونات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استمرار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الانخفاض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الحرارة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البروتونات،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أصبحت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شيوعاً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وصلت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نسبتها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حوالي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سبعة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أضعاف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النيوترونات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اتحد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نيوترون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بروتون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ليشكلا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زوجاً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يدعى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بالدوتيريوم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Deuterom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تجمعت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نوى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عنصر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الهليوم،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يحتوي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بروتونين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ونيوترونين،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واستمرت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العملية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اندمجت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النيوترونات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البروتونات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lastRenderedPageBreak/>
        <w:t>لتكوين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الهليوم،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اختفت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النيوترونات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يعني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الهليوم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يشكل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تقريباً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ربع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مكونات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المرحلة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الرابعة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>: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(3)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دقائق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(100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سنة،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ألا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(300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ألف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سنة،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وانخفضت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درجات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الحرارة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(3000)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كلفن،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سمح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لذرات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الهيدروجين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بالظهور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والبقاء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فناء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وبعد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برودة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ظهرت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المتعادلة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Atoms Neutral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بكثرة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أصغر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الآن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بكثير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جداً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وتجمعت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المتعادلة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مكونة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غيوماً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غازية،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الغيوم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الغازية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ظهرت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النجوم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الأولية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وغدا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شفافاً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وأصبح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الضوء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ينطلق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لسنوات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ضوئية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مواجهة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خطر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الامتصاص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ولم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الرؤية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ممكنة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الضوء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يُمتص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يجعل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رصده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قدر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رصد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مستحيلاً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وبعد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حوالي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(32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العظيم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اليوم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بدأ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خلق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أغلب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العناصر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المعروفة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لنا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مئة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وخمسة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عناصر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بعملية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الاندماج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النووي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النجوم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عنصر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الحديد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المستعمرات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المتوهجة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العظمى،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وتكونت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العناصر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وزناً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نوى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ذرات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الحديد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باصطيادها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اللبنات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الأولية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للمادة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المنتشرة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صفحة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السماء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المرحلة</w:t>
      </w:r>
      <w:r w:rsidRPr="00A773A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b/>
          <w:bCs/>
          <w:sz w:val="28"/>
          <w:szCs w:val="28"/>
          <w:rtl/>
        </w:rPr>
        <w:t>الخامسة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(100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الحاضر</w:t>
      </w:r>
      <w:r w:rsidRPr="00A773A8">
        <w:rPr>
          <w:rFonts w:asciiTheme="majorBidi" w:hAnsiTheme="majorBidi" w:cs="Times New Roman"/>
          <w:sz w:val="28"/>
          <w:szCs w:val="28"/>
          <w:rtl/>
        </w:rPr>
        <w:t>)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بلغ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خمس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حجمه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الحالي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تشكلت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المجرات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الفتية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Galaxies Young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تجمع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النجوم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وعندما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بلغ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نصف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حجمه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الحالي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المجاميع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Solar Systems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نجم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يدور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حوله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مدارات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كوكب،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منظومتنا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المسماة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بدرب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اللبانة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Milky Way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بليون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حدوث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العظيم،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ثلثي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حجمه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الحالي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الكيفية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الأنظمة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المجاميع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فسرت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وفق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السديمية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أصبحت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اليوم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جزءً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العظيم،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سوف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نتطرق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بشيء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التفصيل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يلي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9413C">
        <w:rPr>
          <w:rFonts w:asciiTheme="majorBidi" w:hAnsiTheme="majorBidi" w:cs="Times New Roman" w:hint="cs"/>
          <w:b/>
          <w:bCs/>
          <w:i/>
          <w:iCs/>
          <w:sz w:val="28"/>
          <w:szCs w:val="28"/>
          <w:u w:val="single"/>
          <w:rtl/>
        </w:rPr>
        <w:t>ثانياً</w:t>
      </w:r>
      <w:r w:rsidRPr="00A9413C">
        <w:rPr>
          <w:rFonts w:asciiTheme="majorBidi" w:hAnsiTheme="majorBidi" w:cs="Times New Roman"/>
          <w:b/>
          <w:bCs/>
          <w:i/>
          <w:iCs/>
          <w:sz w:val="28"/>
          <w:szCs w:val="28"/>
          <w:u w:val="single"/>
          <w:rtl/>
        </w:rPr>
        <w:t xml:space="preserve">: </w:t>
      </w:r>
      <w:r w:rsidRPr="00A9413C">
        <w:rPr>
          <w:rFonts w:asciiTheme="majorBidi" w:hAnsiTheme="majorBidi" w:cs="Times New Roman" w:hint="cs"/>
          <w:b/>
          <w:bCs/>
          <w:i/>
          <w:iCs/>
          <w:sz w:val="28"/>
          <w:szCs w:val="28"/>
          <w:u w:val="single"/>
          <w:rtl/>
        </w:rPr>
        <w:t>النظرية</w:t>
      </w:r>
      <w:r w:rsidRPr="00A9413C">
        <w:rPr>
          <w:rFonts w:asciiTheme="majorBidi" w:hAnsiTheme="majorBidi" w:cs="Times New Roman"/>
          <w:b/>
          <w:bCs/>
          <w:i/>
          <w:iCs/>
          <w:sz w:val="28"/>
          <w:szCs w:val="28"/>
          <w:u w:val="single"/>
          <w:rtl/>
        </w:rPr>
        <w:t xml:space="preserve"> </w:t>
      </w:r>
      <w:r w:rsidRPr="00A9413C">
        <w:rPr>
          <w:rFonts w:asciiTheme="majorBidi" w:hAnsiTheme="majorBidi" w:cs="Times New Roman" w:hint="cs"/>
          <w:b/>
          <w:bCs/>
          <w:i/>
          <w:iCs/>
          <w:sz w:val="28"/>
          <w:szCs w:val="28"/>
          <w:u w:val="single"/>
          <w:rtl/>
        </w:rPr>
        <w:t>السديمية</w:t>
      </w:r>
      <w:r w:rsidRPr="00A9413C">
        <w:rPr>
          <w:rFonts w:asciiTheme="majorBidi" w:hAnsiTheme="majorBidi" w:cs="Times New Roman"/>
          <w:b/>
          <w:bCs/>
          <w:i/>
          <w:iCs/>
          <w:sz w:val="28"/>
          <w:szCs w:val="28"/>
          <w:u w:val="single"/>
          <w:rtl/>
        </w:rPr>
        <w:t xml:space="preserve"> (</w:t>
      </w:r>
      <w:r w:rsidRPr="00A9413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Nebular Theory</w:t>
      </w:r>
      <w:r w:rsidRPr="00A9413C">
        <w:rPr>
          <w:rFonts w:asciiTheme="majorBidi" w:hAnsiTheme="majorBidi" w:cs="Times New Roman"/>
          <w:b/>
          <w:bCs/>
          <w:i/>
          <w:iCs/>
          <w:sz w:val="28"/>
          <w:szCs w:val="28"/>
          <w:u w:val="single"/>
          <w:rtl/>
        </w:rPr>
        <w:t>)</w:t>
      </w:r>
      <w:r w:rsidRPr="00A773A8">
        <w:rPr>
          <w:rFonts w:asciiTheme="majorBidi" w:hAnsiTheme="majorBidi" w:cs="Times New Roman"/>
          <w:sz w:val="28"/>
          <w:szCs w:val="28"/>
          <w:rtl/>
        </w:rPr>
        <w:t>: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تمهيد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عرفنا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الفقرات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السابقة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كيف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المجرات،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وذكرنا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مجرة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النجوم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الساخنة،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وتدور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النجوم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والآن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نود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التعرف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كيفية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مجموعتنا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وموقعها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الواسع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مجرة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اللبانة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Milky Way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):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تقع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مجموعتنا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مجرة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تدعى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اللبانة،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عبارة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قرص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مفلطح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النجوم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والغاز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والغبار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ولها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ذراعين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حلزونيين،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للمجرة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مستعرض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يتراوح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طوله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(100 – 200)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ألف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ضوئية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وقطر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قطبي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يبلغ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طوله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حوالي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(100)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ألف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ضوئية،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وتدور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محورها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مكملة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دورة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واحدة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بفترة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تقارب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(200)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تحتوي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مجرة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التبانة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(100000)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نجمة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مختلفة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الحجم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والبريق،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واحدة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النجوم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عبارة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نجم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متوسط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الحجم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ومعتدلة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البريق،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وتقع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حافة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مجرة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اللبانة،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والشمس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تقع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المجموعة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(10)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Planets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(61)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Moons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وأكثر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(1500)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كويكب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Planetoid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وعدد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يحصى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المذنبات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Comets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والنيازك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Meteorites</w:t>
      </w:r>
      <w:r w:rsidRPr="00A773A8">
        <w:rPr>
          <w:rFonts w:asciiTheme="majorBidi" w:hAnsiTheme="majorBidi" w:cs="Times New Roman"/>
          <w:sz w:val="28"/>
          <w:szCs w:val="28"/>
          <w:rtl/>
        </w:rPr>
        <w:t>).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نشوء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المجموعة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الفكرة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لنشوء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المجموعة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تتمثل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نظامنا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غيمة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الغاز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والغبار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يطلق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اسم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السديم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Nebula</w:t>
      </w:r>
      <w:r w:rsidRPr="00A773A8">
        <w:rPr>
          <w:rFonts w:asciiTheme="majorBidi" w:hAnsiTheme="majorBidi" w:cs="Times New Roman"/>
          <w:sz w:val="28"/>
          <w:szCs w:val="28"/>
          <w:rtl/>
        </w:rPr>
        <w:t>)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تقع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أعماق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الذراع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الحلزوني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لمجرة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اللبانة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واحدة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المجرات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العديدة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العظيم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الغيمة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الضخمة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عنصرين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خفيفين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الهيدروجين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والهليوم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قليل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الأوكسجين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وحتى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كميات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صغيرة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العناصر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النادرة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Heavy Elements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السليكون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والحديد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السديم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يدور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ببطيء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مركزه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كتلة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تحتوي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دوامات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معقدة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Complicated Eddies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نشأت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يعرف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بالسقوط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الانقلاب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الجذبي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/>
          <w:sz w:val="28"/>
          <w:szCs w:val="28"/>
          <w:rtl/>
        </w:rPr>
        <w:t>(</w:t>
      </w:r>
      <w:r w:rsidRPr="00A773A8">
        <w:rPr>
          <w:rFonts w:asciiTheme="majorBidi" w:hAnsiTheme="majorBidi" w:cstheme="majorBidi"/>
          <w:sz w:val="28"/>
          <w:szCs w:val="28"/>
        </w:rPr>
        <w:t>Gravitational Collapse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وتحت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قوة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الجاذبية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اخذ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السديم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شكل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القرص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الدوار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Rotating Disk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حرارة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وكثافة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الكتلة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المركز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أدت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بالنهاية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الجزء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الخارجي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الغيمة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السديم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بالطبع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الأكبر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والأكثر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برودة،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مواده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والامونيا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والميثان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تصلبت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كالثلج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واطئ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الكثافة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القريبة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بقيت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بهيئة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بخار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السليكون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والحديد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والألمنيوم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المشابهة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استطاعت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الاتحاد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الأوكسجين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وتبلورت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درجات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حرارة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عالية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صلبة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مؤدية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صخرية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كثيفة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حال،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تتكاثف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Aboundant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كالمواد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الجليدية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التشكل،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التاريخ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المبكر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شهد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انتشاراً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وتفاضلاً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السيليكاتية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مستقرة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درجات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حرارة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عالية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تمركزت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الأقاليم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الوسطية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الغيمة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السديمية،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بينما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الجليدية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الصلبة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شائعة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بالقرب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حافة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الغيمة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السديمية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فترة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قصيرة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نسبياً،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ربما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اقل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(100)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ألف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السديم،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الدقائق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الصغيرة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الجنيني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الناضج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Embryonic Solar System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أصبحت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اكبر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واكبر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أصبحت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أجساماً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بحجم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احد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السيارة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الواقعة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المريخ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والمشتري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يدعى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بالسيير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Asteroid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متكونة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الصخور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والجليد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تدعى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البدائية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Planetesimals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تتحرك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البدائية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مدارات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فأنها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تصبح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أجساماً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أكبر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قادرة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بواسطة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التعاظم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الجذبي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Gravitational Accretion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يجعلها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تكنس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تجمع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الأصغر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القريبة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مداراتها،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وبذلك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البدائية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تصبح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رئيسة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ومكونات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يعتمد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بالدرجة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الأساس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بعدها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الأقاليم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القريبة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الحرارة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العالية،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الفلزات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النادرة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والسيليكات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تتبلور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صلبة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تتجمع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الأقاليم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البعيدة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الحرارة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الواطئة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الباردة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حتى،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القدرة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التبلور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درجات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الحرارة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الواطئة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والميثان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والنيتروجين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يمكنها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تصبح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صلبة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جليد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وتتجمع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ولأن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العناصر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سريعة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التبخر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غزارة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السيليكات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أجسام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جليدية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اكبر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الأقاليم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البعيدة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الشمسي،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الأقاليم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الباردة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بصورة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كافية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lastRenderedPageBreak/>
        <w:t>تتكون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أجسام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جليدية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تجمع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غازي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الهيدروجين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والهليوم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مكونة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العملاقة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Giant Planets</w:t>
      </w:r>
      <w:r w:rsidRPr="00A773A8">
        <w:rPr>
          <w:rFonts w:asciiTheme="majorBidi" w:hAnsiTheme="majorBidi" w:cs="Times New Roman"/>
          <w:sz w:val="28"/>
          <w:szCs w:val="28"/>
          <w:rtl/>
        </w:rPr>
        <w:t>).</w:t>
      </w:r>
    </w:p>
    <w:p w:rsidR="00A773A8" w:rsidRPr="00A773A8" w:rsidRDefault="00A773A8" w:rsidP="00A773A8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كثير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السديم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تدور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داخله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متوجه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الشمسي،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التجمع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يتولد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ضغط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شديد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يرفع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حرارة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النظام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يصبح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المركز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عبارة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فرناً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نوويا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ضخماً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/>
          <w:sz w:val="28"/>
          <w:szCs w:val="28"/>
          <w:rtl/>
        </w:rPr>
        <w:t>(</w:t>
      </w:r>
      <w:r w:rsidRPr="00A773A8">
        <w:rPr>
          <w:rFonts w:asciiTheme="majorBidi" w:hAnsiTheme="majorBidi" w:cstheme="majorBidi"/>
          <w:sz w:val="28"/>
          <w:szCs w:val="28"/>
        </w:rPr>
        <w:t>Vast Nuclear Furnace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ليكون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نجمة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Sun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ذلك،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الرئيسة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وتوابعها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تدور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مداراتها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كانسةً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اغلب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القطع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المتبقية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بالقرب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مداراتها،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النهائية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الكوكبي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مسجلة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واضح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بواسطة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مناطق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الفوهات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Cratered Terrain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الموجودة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أسطح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وعطارد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والمريخ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والعديد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الأجسام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الكوكبية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الأجسام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الكوكبية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ترتفع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حرارتها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تصادم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البدائية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بعضها،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الارتفاع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الحرارة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كافياً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لإذابة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المكونة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سوف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تتفاضل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Differentiated</w:t>
      </w:r>
      <w:r w:rsidRPr="00A773A8">
        <w:rPr>
          <w:rFonts w:asciiTheme="majorBidi" w:hAnsiTheme="majorBidi" w:cs="Times New Roman"/>
          <w:sz w:val="28"/>
          <w:szCs w:val="28"/>
          <w:rtl/>
        </w:rPr>
        <w:t>)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الأكثر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كثافة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تنزل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لتتجمع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مكونة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اللب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Core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الأخف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تتجمع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بالقرب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السطح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العملية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تعرف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بعملية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التفاضل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الكوكبي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Planetary Differentiation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وتقود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طبقات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المكونة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للنظام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الشمسي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المجموعة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مجموعتنا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ثلاثة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الكواكب،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قسمت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اعتماداً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بعدها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مجموعتين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المجموعة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ومجموعة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A773A8">
        <w:rPr>
          <w:rFonts w:asciiTheme="majorBidi" w:hAnsiTheme="majorBidi" w:cs="Times New Roman"/>
          <w:sz w:val="28"/>
          <w:szCs w:val="28"/>
          <w:rtl/>
        </w:rPr>
        <w:t>: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9413C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(1) </w:t>
      </w:r>
      <w:r w:rsidRPr="00A9413C">
        <w:rPr>
          <w:rFonts w:asciiTheme="majorBidi" w:hAnsiTheme="majorBidi" w:cs="Times New Roman" w:hint="cs"/>
          <w:b/>
          <w:bCs/>
          <w:sz w:val="28"/>
          <w:szCs w:val="28"/>
          <w:rtl/>
        </w:rPr>
        <w:t>الكواكب</w:t>
      </w:r>
      <w:r w:rsidRPr="00A9413C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b/>
          <w:bCs/>
          <w:sz w:val="28"/>
          <w:szCs w:val="28"/>
          <w:rtl/>
        </w:rPr>
        <w:t>الداخلية</w:t>
      </w:r>
      <w:r w:rsidRPr="00A9413C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(</w:t>
      </w:r>
      <w:r w:rsidRPr="00A9413C">
        <w:rPr>
          <w:rFonts w:asciiTheme="majorBidi" w:hAnsiTheme="majorBidi" w:cstheme="majorBidi"/>
          <w:b/>
          <w:bCs/>
          <w:sz w:val="28"/>
          <w:szCs w:val="28"/>
        </w:rPr>
        <w:t>Inner Planets</w:t>
      </w:r>
      <w:r w:rsidRPr="00A9413C">
        <w:rPr>
          <w:rFonts w:asciiTheme="majorBidi" w:hAnsiTheme="majorBidi" w:cs="Times New Roman"/>
          <w:b/>
          <w:bCs/>
          <w:sz w:val="28"/>
          <w:szCs w:val="28"/>
          <w:rtl/>
        </w:rPr>
        <w:t>):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القريبة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صغيرة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ومكونة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غالباً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عنصري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السليكا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والحديد،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مكونة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صخرية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تمتاز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بوجود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نشاط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حراري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داخلي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بدوره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حدوث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نشاط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تكتوني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حركي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سطحها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يتمثل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الجبال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والبراكين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والزلازل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متمثلة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بعطارد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Mercury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والزهرة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Venus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والمريخ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Mars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Earth</w:t>
      </w:r>
      <w:r w:rsidRPr="00A773A8">
        <w:rPr>
          <w:rFonts w:asciiTheme="majorBidi" w:hAnsiTheme="majorBidi" w:cs="Times New Roman"/>
          <w:sz w:val="28"/>
          <w:szCs w:val="28"/>
          <w:rtl/>
        </w:rPr>
        <w:t>).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9413C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(2) </w:t>
      </w:r>
      <w:r w:rsidRPr="00A9413C">
        <w:rPr>
          <w:rFonts w:asciiTheme="majorBidi" w:hAnsiTheme="majorBidi" w:cs="Times New Roman" w:hint="cs"/>
          <w:b/>
          <w:bCs/>
          <w:sz w:val="28"/>
          <w:szCs w:val="28"/>
          <w:rtl/>
        </w:rPr>
        <w:t>الكواكب</w:t>
      </w:r>
      <w:r w:rsidRPr="00A9413C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b/>
          <w:bCs/>
          <w:sz w:val="28"/>
          <w:szCs w:val="28"/>
          <w:rtl/>
        </w:rPr>
        <w:t>الخارجية</w:t>
      </w:r>
      <w:r w:rsidRPr="00A9413C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(</w:t>
      </w:r>
      <w:r w:rsidRPr="00A9413C">
        <w:rPr>
          <w:rFonts w:asciiTheme="majorBidi" w:hAnsiTheme="majorBidi" w:cstheme="majorBidi"/>
          <w:b/>
          <w:bCs/>
          <w:sz w:val="28"/>
          <w:szCs w:val="28"/>
        </w:rPr>
        <w:t>Outer Planets</w:t>
      </w:r>
      <w:r w:rsidRPr="00A9413C">
        <w:rPr>
          <w:rFonts w:asciiTheme="majorBidi" w:hAnsiTheme="majorBidi" w:cs="Times New Roman"/>
          <w:b/>
          <w:bCs/>
          <w:sz w:val="28"/>
          <w:szCs w:val="28"/>
          <w:rtl/>
        </w:rPr>
        <w:t>):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البعيدة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صغيرة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ومكونة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غالباً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غازات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الهيدروجين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والهليوم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والأوكسجين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بعضها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مغطى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بالماء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المتجمد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تعرف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الجليدية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Icy Planets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عادة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صغيرة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الحجم،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وبعضها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الآخر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غازات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ويكون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الحجم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جداً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تدعى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بالعملاق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الغازي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Gas Giant</w:t>
      </w:r>
      <w:r w:rsidRPr="00A773A8">
        <w:rPr>
          <w:rFonts w:asciiTheme="majorBidi" w:hAnsiTheme="majorBidi" w:cs="Times New Roman"/>
          <w:sz w:val="28"/>
          <w:szCs w:val="28"/>
          <w:rtl/>
        </w:rPr>
        <w:t>)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تمتاز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الكواكب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بعدم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نشاط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حراري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داخلي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سطحها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خالياً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النشاطات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الحركية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متمثلة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بالمشتري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Jupiter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وزحل</w:t>
      </w:r>
      <w:r w:rsidRPr="00A773A8">
        <w:rPr>
          <w:rFonts w:asciiTheme="majorBidi" w:hAnsiTheme="majorBidi" w:cs="Times New Roman"/>
          <w:sz w:val="28"/>
          <w:szCs w:val="28"/>
          <w:rtl/>
        </w:rPr>
        <w:t>(</w:t>
      </w:r>
      <w:r w:rsidRPr="00A773A8">
        <w:rPr>
          <w:rFonts w:asciiTheme="majorBidi" w:hAnsiTheme="majorBidi" w:cstheme="majorBidi"/>
          <w:sz w:val="28"/>
          <w:szCs w:val="28"/>
        </w:rPr>
        <w:t>Saturn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ويورانوس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Uranus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ونبتون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Neptune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وبلوتو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Pluto</w:t>
      </w:r>
      <w:r w:rsidRPr="00A773A8">
        <w:rPr>
          <w:rFonts w:asciiTheme="majorBidi" w:hAnsiTheme="majorBidi" w:cs="Times New Roman"/>
          <w:sz w:val="28"/>
          <w:szCs w:val="28"/>
          <w:rtl/>
        </w:rPr>
        <w:t>).</w:t>
      </w:r>
    </w:p>
    <w:p w:rsidR="00A9413C" w:rsidRDefault="00A9413C" w:rsidP="00A773A8">
      <w:pPr>
        <w:rPr>
          <w:rFonts w:asciiTheme="majorBidi" w:hAnsiTheme="majorBidi" w:cs="Times New Roman" w:hint="cs"/>
          <w:b/>
          <w:bCs/>
          <w:i/>
          <w:iCs/>
          <w:sz w:val="28"/>
          <w:szCs w:val="28"/>
          <w:u w:val="single"/>
          <w:rtl/>
        </w:rPr>
      </w:pPr>
    </w:p>
    <w:p w:rsidR="00A9413C" w:rsidRDefault="00A9413C" w:rsidP="00A773A8">
      <w:pPr>
        <w:rPr>
          <w:rFonts w:asciiTheme="majorBidi" w:hAnsiTheme="majorBidi" w:cs="Times New Roman" w:hint="cs"/>
          <w:b/>
          <w:bCs/>
          <w:i/>
          <w:iCs/>
          <w:sz w:val="28"/>
          <w:szCs w:val="28"/>
          <w:u w:val="single"/>
          <w:rtl/>
        </w:rPr>
      </w:pPr>
    </w:p>
    <w:p w:rsidR="00A773A8" w:rsidRPr="00A9413C" w:rsidRDefault="00A773A8" w:rsidP="00A9413C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</w:rPr>
      </w:pPr>
      <w:r w:rsidRPr="00A9413C">
        <w:rPr>
          <w:rFonts w:asciiTheme="majorBidi" w:hAnsiTheme="majorBidi" w:cs="Times New Roman" w:hint="cs"/>
          <w:b/>
          <w:bCs/>
          <w:i/>
          <w:iCs/>
          <w:sz w:val="28"/>
          <w:szCs w:val="28"/>
          <w:u w:val="single"/>
          <w:rtl/>
        </w:rPr>
        <w:lastRenderedPageBreak/>
        <w:t>ثالثاً</w:t>
      </w:r>
      <w:r w:rsidRPr="00A9413C">
        <w:rPr>
          <w:rFonts w:asciiTheme="majorBidi" w:hAnsiTheme="majorBidi" w:cs="Times New Roman"/>
          <w:b/>
          <w:bCs/>
          <w:i/>
          <w:iCs/>
          <w:sz w:val="28"/>
          <w:szCs w:val="28"/>
          <w:u w:val="single"/>
          <w:rtl/>
        </w:rPr>
        <w:t xml:space="preserve">: </w:t>
      </w:r>
      <w:r w:rsidRPr="00A9413C">
        <w:rPr>
          <w:rFonts w:asciiTheme="majorBidi" w:hAnsiTheme="majorBidi" w:cs="Times New Roman" w:hint="cs"/>
          <w:b/>
          <w:bCs/>
          <w:i/>
          <w:iCs/>
          <w:sz w:val="28"/>
          <w:szCs w:val="28"/>
          <w:u w:val="single"/>
          <w:rtl/>
        </w:rPr>
        <w:t>نظرية</w:t>
      </w:r>
      <w:r w:rsidRPr="00A9413C">
        <w:rPr>
          <w:rFonts w:asciiTheme="majorBidi" w:hAnsiTheme="majorBidi" w:cs="Times New Roman"/>
          <w:b/>
          <w:bCs/>
          <w:i/>
          <w:iCs/>
          <w:sz w:val="28"/>
          <w:szCs w:val="28"/>
          <w:u w:val="single"/>
          <w:rtl/>
        </w:rPr>
        <w:t xml:space="preserve"> </w:t>
      </w:r>
      <w:r w:rsidRPr="00A9413C">
        <w:rPr>
          <w:rFonts w:asciiTheme="majorBidi" w:hAnsiTheme="majorBidi" w:cs="Times New Roman" w:hint="cs"/>
          <w:b/>
          <w:bCs/>
          <w:i/>
          <w:iCs/>
          <w:sz w:val="28"/>
          <w:szCs w:val="28"/>
          <w:u w:val="single"/>
          <w:rtl/>
        </w:rPr>
        <w:t>التصادم</w:t>
      </w:r>
      <w:r w:rsidRPr="00A9413C">
        <w:rPr>
          <w:rFonts w:asciiTheme="majorBidi" w:hAnsiTheme="majorBidi" w:cs="Times New Roman"/>
          <w:b/>
          <w:bCs/>
          <w:i/>
          <w:iCs/>
          <w:sz w:val="28"/>
          <w:szCs w:val="28"/>
          <w:u w:val="single"/>
          <w:rtl/>
        </w:rPr>
        <w:t xml:space="preserve"> (</w:t>
      </w:r>
      <w:r w:rsidRPr="00A9413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Collision Theory</w:t>
      </w:r>
      <w:r w:rsidRPr="00A9413C">
        <w:rPr>
          <w:rFonts w:asciiTheme="majorBidi" w:hAnsiTheme="majorBidi" w:cs="Times New Roman"/>
          <w:b/>
          <w:bCs/>
          <w:i/>
          <w:iCs/>
          <w:sz w:val="28"/>
          <w:szCs w:val="28"/>
          <w:u w:val="single"/>
          <w:rtl/>
        </w:rPr>
        <w:t>):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تمهيد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التابع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الوحيد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للأرض،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يبلغ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قطره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حوالي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(3476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يزيد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قليلاً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ربع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وسكان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يرون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دائماً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نفس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وجه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يرون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الوجه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الآخر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له،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والسبب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يعود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يستغرقها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ليقوم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بدورة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كاملة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تتساوى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يستغرقها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للقيام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بدورة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فلكية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كاملة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تبلغ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مدتها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(27.3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يوم</w:t>
      </w:r>
      <w:r w:rsidRPr="00A773A8">
        <w:rPr>
          <w:rFonts w:asciiTheme="majorBidi" w:hAnsiTheme="majorBidi" w:cs="Times New Roman"/>
          <w:sz w:val="28"/>
          <w:szCs w:val="28"/>
          <w:rtl/>
        </w:rPr>
        <w:t>)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تتغير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مسافة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(356410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اقرب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نقطة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(406697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ابعد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نقطة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ويزداد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معدل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ابتعاد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سنوياً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النظريات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القديمة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لنشوء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القمر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: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هناك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عدة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نظريات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تحدثت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عن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نشوء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القمر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منها</w:t>
      </w:r>
      <w:r w:rsidRPr="00A773A8">
        <w:rPr>
          <w:rFonts w:asciiTheme="majorBidi" w:hAnsiTheme="majorBidi" w:cs="Times New Roman"/>
          <w:sz w:val="28"/>
          <w:szCs w:val="28"/>
          <w:rtl/>
        </w:rPr>
        <w:t>: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9413C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(1) </w:t>
      </w:r>
      <w:r w:rsidRPr="00A9413C">
        <w:rPr>
          <w:rFonts w:asciiTheme="majorBidi" w:hAnsiTheme="majorBidi" w:cs="Times New Roman" w:hint="cs"/>
          <w:b/>
          <w:bCs/>
          <w:sz w:val="28"/>
          <w:szCs w:val="28"/>
          <w:rtl/>
        </w:rPr>
        <w:t>نظرية</w:t>
      </w:r>
      <w:r w:rsidRPr="00A9413C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b/>
          <w:bCs/>
          <w:sz w:val="28"/>
          <w:szCs w:val="28"/>
          <w:rtl/>
        </w:rPr>
        <w:t>الانشطار</w:t>
      </w:r>
      <w:r w:rsidRPr="00A9413C">
        <w:rPr>
          <w:rFonts w:asciiTheme="majorBidi" w:hAnsiTheme="majorBidi" w:cs="Times New Roman"/>
          <w:b/>
          <w:bCs/>
          <w:sz w:val="28"/>
          <w:szCs w:val="28"/>
          <w:rtl/>
        </w:rPr>
        <w:t>: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بحسب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أدى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دوران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السريع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محورها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بقليل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انشطار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قطعة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منها،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القطعة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الكبيرة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تحولت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القمر،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تنفصل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قطعة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واحدة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القطع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الصغيرة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المتناثرة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سرعان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تجمعت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بعضها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لدورانها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مشكلة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ابن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لأنها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ولدته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تحليل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العينات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الصخرية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القمرية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رواد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الفضاء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كانوا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متن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السفينة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الفضائية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ابولو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سطح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يزيد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عشرين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سنة،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أثبتت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فروقات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أساسية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وواضحة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التركيب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الصخري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للقمر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والتركيب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الصخري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للأرض،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وهكذا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فلا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طرح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جانباً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9413C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(2) </w:t>
      </w:r>
      <w:r w:rsidRPr="00A9413C">
        <w:rPr>
          <w:rFonts w:asciiTheme="majorBidi" w:hAnsiTheme="majorBidi" w:cs="Times New Roman" w:hint="cs"/>
          <w:b/>
          <w:bCs/>
          <w:sz w:val="28"/>
          <w:szCs w:val="28"/>
          <w:rtl/>
        </w:rPr>
        <w:t>نظرية</w:t>
      </w:r>
      <w:r w:rsidRPr="00A9413C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b/>
          <w:bCs/>
          <w:sz w:val="28"/>
          <w:szCs w:val="28"/>
          <w:rtl/>
        </w:rPr>
        <w:t>الاقتناص</w:t>
      </w:r>
      <w:r w:rsidRPr="00A9413C">
        <w:rPr>
          <w:rFonts w:asciiTheme="majorBidi" w:hAnsiTheme="majorBidi" w:cs="Times New Roman"/>
          <w:b/>
          <w:bCs/>
          <w:sz w:val="28"/>
          <w:szCs w:val="28"/>
          <w:rtl/>
        </w:rPr>
        <w:t>: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ترى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خارج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مجموعتنا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الشمسية،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ودخل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أليها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بالمصادفة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فاقتنصته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بواسطة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قوة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الجاذبية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وجعلته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تابعاً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يدور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حولها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الابن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الضال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تبنته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9413C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(3) </w:t>
      </w:r>
      <w:r w:rsidRPr="00A9413C">
        <w:rPr>
          <w:rFonts w:asciiTheme="majorBidi" w:hAnsiTheme="majorBidi" w:cs="Times New Roman" w:hint="cs"/>
          <w:b/>
          <w:bCs/>
          <w:sz w:val="28"/>
          <w:szCs w:val="28"/>
          <w:rtl/>
        </w:rPr>
        <w:t>نظرية</w:t>
      </w:r>
      <w:r w:rsidRPr="00A9413C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b/>
          <w:bCs/>
          <w:sz w:val="28"/>
          <w:szCs w:val="28"/>
          <w:rtl/>
        </w:rPr>
        <w:t>الدقائق</w:t>
      </w:r>
      <w:r w:rsidRPr="00A9413C">
        <w:rPr>
          <w:rFonts w:asciiTheme="majorBidi" w:hAnsiTheme="majorBidi" w:cs="Times New Roman"/>
          <w:b/>
          <w:bCs/>
          <w:sz w:val="28"/>
          <w:szCs w:val="28"/>
          <w:rtl/>
        </w:rPr>
        <w:t>: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ترى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بنفس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الطريقة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نفس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الفترة،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تجمع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الغبار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وبقايا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القطع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الصخرية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تشكل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السديم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الغبار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والقطع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الصخرية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تجمعت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بعضها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القمر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النظرية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الحديثة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لنشوء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القمر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: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التصادم،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أحدث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النظريات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الخصوص،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ظهرت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التسعينيات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الماضي،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ترى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تصادم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جسم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ضخم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يوازي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قطره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المريخ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(6720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بالأرض،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فتناثرت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قطع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التصادم،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تجمعت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القطع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لتشكل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اصطدم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بصورة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مائلة،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أدى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تناثر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الجزء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الخارجي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أيضاً،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نواته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اتحدت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نواة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كثافتها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العالية،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الأجزاء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تطايرت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لتدور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ونتيجة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لتصادمها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بعضها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دورانها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هذا،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التحمت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بعضها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مكونة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القمر،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استطاعت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تفسر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التشابه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الكبير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كثافة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كثافة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الجز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الخارجي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فكلاهما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نفس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المادة،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حدث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التصادم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بـ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(60)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حوالي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(4540)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مليون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سنة،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حساب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زمن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التصادم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باستخدام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النظائر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المشعة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Radioisotope</w:t>
      </w:r>
      <w:r w:rsidRPr="00A773A8">
        <w:rPr>
          <w:rFonts w:asciiTheme="majorBidi" w:hAnsiTheme="majorBidi" w:cs="Times New Roman"/>
          <w:sz w:val="28"/>
          <w:szCs w:val="28"/>
          <w:rtl/>
        </w:rPr>
        <w:t>)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النظريات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قبولاً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الأيام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الأوساط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</w:p>
    <w:p w:rsidR="00A773A8" w:rsidRPr="00A9413C" w:rsidRDefault="00A773A8" w:rsidP="00A9413C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</w:rPr>
      </w:pPr>
      <w:r w:rsidRPr="00A9413C">
        <w:rPr>
          <w:rFonts w:asciiTheme="majorBidi" w:hAnsiTheme="majorBidi" w:cs="Times New Roman" w:hint="cs"/>
          <w:b/>
          <w:bCs/>
          <w:i/>
          <w:iCs/>
          <w:sz w:val="28"/>
          <w:szCs w:val="28"/>
          <w:u w:val="single"/>
          <w:rtl/>
        </w:rPr>
        <w:lastRenderedPageBreak/>
        <w:t>تطور</w:t>
      </w:r>
      <w:r w:rsidRPr="00A9413C">
        <w:rPr>
          <w:rFonts w:asciiTheme="majorBidi" w:hAnsiTheme="majorBidi" w:cs="Times New Roman"/>
          <w:b/>
          <w:bCs/>
          <w:i/>
          <w:iCs/>
          <w:sz w:val="28"/>
          <w:szCs w:val="28"/>
          <w:u w:val="single"/>
          <w:rtl/>
        </w:rPr>
        <w:t xml:space="preserve"> </w:t>
      </w:r>
      <w:r w:rsidRPr="00A9413C">
        <w:rPr>
          <w:rFonts w:asciiTheme="majorBidi" w:hAnsiTheme="majorBidi" w:cs="Times New Roman" w:hint="cs"/>
          <w:b/>
          <w:bCs/>
          <w:i/>
          <w:iCs/>
          <w:sz w:val="28"/>
          <w:szCs w:val="28"/>
          <w:u w:val="single"/>
          <w:rtl/>
        </w:rPr>
        <w:t>ونضوج</w:t>
      </w:r>
      <w:r w:rsidRPr="00A9413C">
        <w:rPr>
          <w:rFonts w:asciiTheme="majorBidi" w:hAnsiTheme="majorBidi" w:cs="Times New Roman"/>
          <w:b/>
          <w:bCs/>
          <w:i/>
          <w:iCs/>
          <w:sz w:val="28"/>
          <w:szCs w:val="28"/>
          <w:u w:val="single"/>
          <w:rtl/>
        </w:rPr>
        <w:t xml:space="preserve"> </w:t>
      </w:r>
      <w:r w:rsidRPr="00A9413C">
        <w:rPr>
          <w:rFonts w:asciiTheme="majorBidi" w:hAnsiTheme="majorBidi" w:cs="Times New Roman" w:hint="cs"/>
          <w:b/>
          <w:bCs/>
          <w:i/>
          <w:iCs/>
          <w:sz w:val="28"/>
          <w:szCs w:val="28"/>
          <w:u w:val="single"/>
          <w:rtl/>
        </w:rPr>
        <w:t>الأرض</w:t>
      </w:r>
      <w:r w:rsidRPr="00A9413C">
        <w:rPr>
          <w:rFonts w:asciiTheme="majorBidi" w:hAnsiTheme="majorBidi" w:cs="Times New Roman"/>
          <w:b/>
          <w:bCs/>
          <w:i/>
          <w:iCs/>
          <w:sz w:val="28"/>
          <w:szCs w:val="28"/>
          <w:u w:val="single"/>
          <w:rtl/>
        </w:rPr>
        <w:t>: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تمهيد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السديم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الغازي،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شهدت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التغيرات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مهدت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لوصولها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الآن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أبرز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التغيرات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تتمثل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الأغلفة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اللب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والجبة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والقشرة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والأغلفة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الغلاف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الغازي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والغلاف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المائي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والغلاف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الحياتي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وفيما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يلي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شرح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مبسط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لكيفية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الأغلفة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والخارجية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الأغلفة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بدأت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لتجمع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الصلبة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الصخرية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الأحجام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والكثافات،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حدث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يعرف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بالتفاضل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التباين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Differential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سائلة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مائعة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بدايتها،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الثقيلة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نزلت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مشكلة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اللب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Core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بينما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الأخف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ارتفعت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مكونة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القشرة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Crust</w:t>
      </w:r>
      <w:r w:rsidRPr="00A773A8">
        <w:rPr>
          <w:rFonts w:asciiTheme="majorBidi" w:hAnsiTheme="majorBidi" w:cs="Times New Roman"/>
          <w:sz w:val="28"/>
          <w:szCs w:val="28"/>
          <w:rtl/>
        </w:rPr>
        <w:t>)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بينما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الكثافة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المتوسطة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احتلت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الجزء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الوسطي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القشرة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واللب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يدعى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بالجبة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العباءة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Mantle</w:t>
      </w:r>
      <w:r w:rsidRPr="00A773A8">
        <w:rPr>
          <w:rFonts w:asciiTheme="majorBidi" w:hAnsiTheme="majorBidi" w:cs="Times New Roman"/>
          <w:sz w:val="28"/>
          <w:szCs w:val="28"/>
          <w:rtl/>
        </w:rPr>
        <w:t>).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الأغلفة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تصلب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الجزء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الخارجي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القشرة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الصلبة،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حدث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نشاط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إشعاعي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الجبة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تتصلب،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النشاط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الإشعاعي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توليد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حرارة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عالية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الجبة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أدت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تيارات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حمل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حراري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Thermal Convection Currents</w:t>
      </w:r>
      <w:r w:rsidRPr="00A773A8">
        <w:rPr>
          <w:rFonts w:asciiTheme="majorBidi" w:hAnsiTheme="majorBidi" w:cs="Times New Roman"/>
          <w:sz w:val="28"/>
          <w:szCs w:val="28"/>
          <w:rtl/>
        </w:rPr>
        <w:t>).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عملت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تيارات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الحمل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الحراري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تشقق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القشرة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الصلبة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وخروج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الصهير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الجبة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نشاط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بركاني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عنيف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جداً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النشاط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البركاني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أدى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بدوره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تحرير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كميات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الغازات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تجمعت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وتفاعلت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بعضها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الغلاف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الغازي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Atmosphere</w:t>
      </w:r>
      <w:r w:rsidRPr="00A773A8">
        <w:rPr>
          <w:rFonts w:asciiTheme="majorBidi" w:hAnsiTheme="majorBidi" w:cs="Times New Roman"/>
          <w:sz w:val="28"/>
          <w:szCs w:val="28"/>
          <w:rtl/>
        </w:rPr>
        <w:t>)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يختلف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مكوناته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ونسبها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اليوم،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افترض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العلماء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كميات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الهيدروجين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الغلاف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الغازي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الأولي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الهيدروجين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المكونات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الرئيسة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ذكرنا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سابقاً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تواجد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الهيدروجين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حراً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متحداً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الأوكسجين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مكوناً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بخار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H2O</w:t>
      </w:r>
      <w:r w:rsidRPr="00A773A8">
        <w:rPr>
          <w:rFonts w:asciiTheme="majorBidi" w:hAnsiTheme="majorBidi" w:cs="Times New Roman"/>
          <w:sz w:val="28"/>
          <w:szCs w:val="28"/>
          <w:rtl/>
        </w:rPr>
        <w:t>).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تجمع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بخار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الغلاف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الغازي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بكميات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تساقط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الأمطار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الغزيرة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تجمعت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المنخفضات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الواسعة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المنتشرة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سطح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المحيطات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والبحار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والأنهار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والمياه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الجوفية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نطلق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جميعاً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بالغلاف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المائي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Hydrosphere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الجدير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بالذكر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المنخفضات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الموجودة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سطح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الماضي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والحاضر،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ناتجة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تباعد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أجزاء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القشرة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المعروفة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بالإطباق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Plates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بعضها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حركة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تيارات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الحمل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الحراري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الغلافان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الغازي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والمائي،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أصبحت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مهيأة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لاستقبال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وتكوين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الغلاف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الحياتي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للأرض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Biosphere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).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وسوف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نتناول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موضوع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بدأ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وتطورها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فصول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لاحقة،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المناسب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التنويه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كيفية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يزال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الأسرار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يتمكن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البشري،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رغم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انجازاته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الكبيرة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حله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 </w:t>
      </w:r>
    </w:p>
    <w:p w:rsidR="00A773A8" w:rsidRDefault="00A773A8" w:rsidP="00A773A8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A9413C" w:rsidRPr="00A773A8" w:rsidRDefault="00A9413C" w:rsidP="00A773A8">
      <w:pPr>
        <w:rPr>
          <w:rFonts w:asciiTheme="majorBidi" w:hAnsiTheme="majorBidi" w:cstheme="majorBidi"/>
          <w:sz w:val="28"/>
          <w:szCs w:val="28"/>
          <w:rtl/>
        </w:rPr>
      </w:pPr>
    </w:p>
    <w:p w:rsidR="00A773A8" w:rsidRPr="00A9413C" w:rsidRDefault="00A773A8" w:rsidP="00A9413C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9413C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lastRenderedPageBreak/>
        <w:t>مستقبل</w:t>
      </w:r>
      <w:r w:rsidRPr="00A9413C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A9413C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الكون</w:t>
      </w:r>
      <w:r w:rsidRPr="00A9413C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: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773A8">
        <w:rPr>
          <w:rFonts w:asciiTheme="majorBidi" w:hAnsiTheme="majorBidi" w:cs="Times New Roman" w:hint="cs"/>
          <w:sz w:val="28"/>
          <w:szCs w:val="28"/>
          <w:rtl/>
        </w:rPr>
        <w:t>ذكرنا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سبق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بدأ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بالتوسع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والسؤال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ينبغي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لنا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الإجابة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إنهاء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نهاية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التوسع؟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وبعبارة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أخرى،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نهاية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الكون؟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طرح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العلماء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ثلاث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احتمالات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لطبيعة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التوسع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المستقبل،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الاحتمالات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ثلاث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نماذج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تعبر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مستقبل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>: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(1)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نموذج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الكون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المفتوح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(</w:t>
      </w:r>
      <w:r w:rsidRPr="00A9413C">
        <w:rPr>
          <w:rFonts w:asciiTheme="majorBidi" w:hAnsiTheme="majorBidi" w:cstheme="majorBidi"/>
          <w:color w:val="FF0000"/>
          <w:sz w:val="28"/>
          <w:szCs w:val="28"/>
        </w:rPr>
        <w:t>Open Universe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):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يتوقع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العلماء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سوف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يستمر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التوسع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مالا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نهاية،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بافتراض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استمرار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قوة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الدفع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الخارج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بمعدل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أقوى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قوى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الجاذبية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تشد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الداخل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اتجاه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مركزه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9413C">
      <w:pPr>
        <w:rPr>
          <w:rFonts w:asciiTheme="majorBidi" w:hAnsiTheme="majorBidi" w:cstheme="majorBidi"/>
          <w:sz w:val="28"/>
          <w:szCs w:val="28"/>
          <w:rtl/>
        </w:rPr>
      </w:pP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(2)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نموذج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الكون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المغلق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(</w:t>
      </w:r>
      <w:r w:rsidRPr="00A9413C">
        <w:rPr>
          <w:rFonts w:asciiTheme="majorBidi" w:hAnsiTheme="majorBidi" w:cstheme="majorBidi"/>
          <w:color w:val="FF0000"/>
          <w:sz w:val="28"/>
          <w:szCs w:val="28"/>
        </w:rPr>
        <w:t>Closed Universe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):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يتوقع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العلماء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سوف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تتباطأ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سرعة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توسعه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الزمن،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الحسابات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الرياضية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تشير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معدلات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التمدد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عقب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العظيم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مباشرة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بكثير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معدلاتها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الحالية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تباطؤ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سرعة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توسع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تتفوق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قوى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الجاذبية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قوة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الدفع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الخارج،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فتأخذ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المجرات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بالاندفاع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بسرعة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متزايدة،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مختلف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صور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والطاقة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فيبدأ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الانكماش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والتكدس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ذاته،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ويجتمع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المكان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والزمان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تتلاشى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الأبعاد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تكاد،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وتتجمع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صور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المادة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والطاقة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المنتشرة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أرجاء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تتكدس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نقطة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متناهية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الضآلة،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تكاد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تصل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الصفر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العدم،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ومتناهية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الكثافة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والحرارة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الحد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تتوقف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عنده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قوانين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الفيزياء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المعروفة،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يعود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حالته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وتسمى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تجمع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وعودته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وضعه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الأصلي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بنظرية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الانسحاق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الكبير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A773A8">
        <w:rPr>
          <w:rFonts w:asciiTheme="majorBidi" w:hAnsiTheme="majorBidi" w:cstheme="majorBidi"/>
          <w:sz w:val="28"/>
          <w:szCs w:val="28"/>
        </w:rPr>
        <w:t>Big Crunch Theory</w:t>
      </w:r>
      <w:r w:rsidRPr="00A773A8">
        <w:rPr>
          <w:rFonts w:asciiTheme="majorBidi" w:hAnsiTheme="majorBidi" w:cs="Times New Roman"/>
          <w:sz w:val="28"/>
          <w:szCs w:val="28"/>
          <w:rtl/>
        </w:rPr>
        <w:t>).</w:t>
      </w:r>
      <w:bookmarkStart w:id="0" w:name="_GoBack"/>
      <w:bookmarkEnd w:id="0"/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(3)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نموذج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الكون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</w:t>
      </w:r>
      <w:r w:rsidRPr="00A9413C">
        <w:rPr>
          <w:rFonts w:asciiTheme="majorBidi" w:hAnsiTheme="majorBidi" w:cs="Times New Roman" w:hint="cs"/>
          <w:color w:val="FF0000"/>
          <w:sz w:val="28"/>
          <w:szCs w:val="28"/>
          <w:rtl/>
        </w:rPr>
        <w:t>المتذبذب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(</w:t>
      </w:r>
      <w:r w:rsidRPr="00A9413C">
        <w:rPr>
          <w:rFonts w:asciiTheme="majorBidi" w:hAnsiTheme="majorBidi" w:cstheme="majorBidi"/>
          <w:color w:val="FF0000"/>
          <w:sz w:val="28"/>
          <w:szCs w:val="28"/>
        </w:rPr>
        <w:t>Oscillating Universe</w:t>
      </w:r>
      <w:r w:rsidRPr="00A9413C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):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يتوقع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العلماء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الكون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سوف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يبقى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متذبذباً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الانسحاق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والانفجار،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الانكماش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والتمدد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دورات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متتابعة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ولكنها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متشابهة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مالا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نهاية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تبدأ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بمرحلة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التكدس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الانفجار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والتمدد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التكدس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مرة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A773A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773A8">
        <w:rPr>
          <w:rFonts w:asciiTheme="majorBidi" w:hAnsiTheme="majorBidi" w:cs="Times New Roman" w:hint="cs"/>
          <w:sz w:val="28"/>
          <w:szCs w:val="28"/>
          <w:rtl/>
        </w:rPr>
        <w:t>وهكذا</w:t>
      </w:r>
      <w:r w:rsidRPr="00A773A8">
        <w:rPr>
          <w:rFonts w:asciiTheme="majorBidi" w:hAnsiTheme="majorBidi" w:cs="Times New Roman"/>
          <w:sz w:val="28"/>
          <w:szCs w:val="28"/>
          <w:rtl/>
        </w:rPr>
        <w:t>.</w:t>
      </w:r>
    </w:p>
    <w:p w:rsidR="00A773A8" w:rsidRPr="00A773A8" w:rsidRDefault="00A773A8" w:rsidP="00A773A8">
      <w:pPr>
        <w:rPr>
          <w:rFonts w:asciiTheme="majorBidi" w:hAnsiTheme="majorBidi" w:cstheme="majorBidi"/>
          <w:sz w:val="28"/>
          <w:szCs w:val="28"/>
          <w:rtl/>
        </w:rPr>
      </w:pPr>
    </w:p>
    <w:p w:rsidR="001F45B4" w:rsidRPr="00A773A8" w:rsidRDefault="001F45B4">
      <w:pPr>
        <w:rPr>
          <w:rFonts w:asciiTheme="majorBidi" w:hAnsiTheme="majorBidi" w:cstheme="majorBidi"/>
          <w:sz w:val="28"/>
          <w:szCs w:val="28"/>
        </w:rPr>
      </w:pPr>
    </w:p>
    <w:sectPr w:rsidR="001F45B4" w:rsidRPr="00A773A8" w:rsidSect="00556FE7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82B" w:rsidRDefault="007A482B" w:rsidP="00A9413C">
      <w:pPr>
        <w:spacing w:after="0" w:line="240" w:lineRule="auto"/>
      </w:pPr>
      <w:r>
        <w:separator/>
      </w:r>
    </w:p>
  </w:endnote>
  <w:endnote w:type="continuationSeparator" w:id="0">
    <w:p w:rsidR="007A482B" w:rsidRDefault="007A482B" w:rsidP="00A9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64349824"/>
      <w:docPartObj>
        <w:docPartGallery w:val="Page Numbers (Bottom of Page)"/>
        <w:docPartUnique/>
      </w:docPartObj>
    </w:sdtPr>
    <w:sdtContent>
      <w:p w:rsidR="00A9413C" w:rsidRDefault="00A941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:rsidR="00A9413C" w:rsidRDefault="00A941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82B" w:rsidRDefault="007A482B" w:rsidP="00A9413C">
      <w:pPr>
        <w:spacing w:after="0" w:line="240" w:lineRule="auto"/>
      </w:pPr>
      <w:r>
        <w:separator/>
      </w:r>
    </w:p>
  </w:footnote>
  <w:footnote w:type="continuationSeparator" w:id="0">
    <w:p w:rsidR="007A482B" w:rsidRDefault="007A482B" w:rsidP="00A94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A8"/>
    <w:rsid w:val="001F45B4"/>
    <w:rsid w:val="00556FE7"/>
    <w:rsid w:val="007A482B"/>
    <w:rsid w:val="00A773A8"/>
    <w:rsid w:val="00A9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1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13C"/>
  </w:style>
  <w:style w:type="paragraph" w:styleId="Footer">
    <w:name w:val="footer"/>
    <w:basedOn w:val="Normal"/>
    <w:link w:val="FooterChar"/>
    <w:uiPriority w:val="99"/>
    <w:unhideWhenUsed/>
    <w:rsid w:val="00A941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1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13C"/>
  </w:style>
  <w:style w:type="paragraph" w:styleId="Footer">
    <w:name w:val="footer"/>
    <w:basedOn w:val="Normal"/>
    <w:link w:val="FooterChar"/>
    <w:uiPriority w:val="99"/>
    <w:unhideWhenUsed/>
    <w:rsid w:val="00A941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3582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satar</dc:creator>
  <cp:lastModifiedBy>ahmed satar</cp:lastModifiedBy>
  <cp:revision>1</cp:revision>
  <dcterms:created xsi:type="dcterms:W3CDTF">2017-04-21T10:59:00Z</dcterms:created>
  <dcterms:modified xsi:type="dcterms:W3CDTF">2017-04-21T11:15:00Z</dcterms:modified>
</cp:coreProperties>
</file>