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F6" w:rsidRPr="005B3AF6" w:rsidRDefault="005B3AF6" w:rsidP="00133F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Novel Translation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2B77B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Date: </w:t>
      </w:r>
      <w:r w:rsidR="00133F54">
        <w:rPr>
          <w:rFonts w:ascii="Times New Roman" w:eastAsia="Calibri" w:hAnsi="Times New Roman" w:cs="Times New Roman"/>
          <w:sz w:val="28"/>
          <w:szCs w:val="28"/>
          <w:lang w:bidi="ar-IQ"/>
        </w:rPr>
        <w:t>2</w:t>
      </w:r>
      <w:r w:rsidR="007506A5">
        <w:rPr>
          <w:rFonts w:ascii="Times New Roman" w:eastAsia="Calibri" w:hAnsi="Times New Roman" w:cs="Times New Roman"/>
          <w:sz w:val="28"/>
          <w:szCs w:val="28"/>
          <w:lang w:bidi="ar-IQ"/>
        </w:rPr>
        <w:t>4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>June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, 2020</w:t>
      </w:r>
    </w:p>
    <w:p w:rsidR="005B3AF6" w:rsidRDefault="00F35996" w:rsidP="00F359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bidi="ar-IQ"/>
        </w:rPr>
        <w:t>rd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Stage –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Morning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&amp;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Evening Classes  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Time: 11:30 &amp; 12:15 </w:t>
      </w:r>
    </w:p>
    <w:p w:rsidR="005B3AF6" w:rsidRDefault="005B3AF6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Lecturer: Farah A. Abo Al-Timen</w:t>
      </w: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427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B77B5" w:rsidRDefault="00133F54" w:rsidP="007506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</w:pPr>
      <w:r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  <w:t>المترجم الخائن</w:t>
      </w:r>
    </w:p>
    <w:p w:rsidR="007506A5" w:rsidRDefault="00133F54" w:rsidP="007506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noProof/>
          <w:color w:val="000000"/>
          <w:sz w:val="44"/>
          <w:szCs w:val="44"/>
          <w:rtl/>
          <w:lang w:bidi="ar-IQ"/>
        </w:rPr>
      </w:pPr>
      <w:r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  <w:t>فواز حداد</w:t>
      </w:r>
    </w:p>
    <w:p w:rsidR="007506A5" w:rsidRDefault="007506A5" w:rsidP="007506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noProof/>
          <w:color w:val="000000"/>
          <w:sz w:val="44"/>
          <w:szCs w:val="44"/>
          <w:rtl/>
          <w:lang w:bidi="ar-IQ"/>
        </w:rPr>
      </w:pPr>
    </w:p>
    <w:p w:rsidR="007506A5" w:rsidRPr="00F97FDC" w:rsidRDefault="00133F54" w:rsidP="007506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23488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ترجم الخائ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06A5" w:rsidRPr="00F97FDC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1"/>
    <w:rsid w:val="00133F54"/>
    <w:rsid w:val="002B77B5"/>
    <w:rsid w:val="002D2123"/>
    <w:rsid w:val="00427D2B"/>
    <w:rsid w:val="00451864"/>
    <w:rsid w:val="005A2B3E"/>
    <w:rsid w:val="005B3AF6"/>
    <w:rsid w:val="006D5B25"/>
    <w:rsid w:val="007506A5"/>
    <w:rsid w:val="00B34748"/>
    <w:rsid w:val="00BC1C01"/>
    <w:rsid w:val="00C50ED2"/>
    <w:rsid w:val="00D45AD9"/>
    <w:rsid w:val="00F35996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193</Characters>
  <Application>Microsoft Office Word</Application>
  <DocSecurity>0</DocSecurity>
  <Lines>1</Lines>
  <Paragraphs>1</Paragraphs>
  <ScaleCrop>false</ScaleCrop>
  <Company>SACC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15</cp:revision>
  <dcterms:created xsi:type="dcterms:W3CDTF">2020-05-03T18:12:00Z</dcterms:created>
  <dcterms:modified xsi:type="dcterms:W3CDTF">2020-06-26T08:43:00Z</dcterms:modified>
</cp:coreProperties>
</file>