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3" w:rsidRDefault="006927C3" w:rsidP="00836D5D">
      <w:pPr>
        <w:jc w:val="both"/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</w:pPr>
    </w:p>
    <w:p w:rsidR="006927C3" w:rsidRPr="006927C3" w:rsidRDefault="006927C3" w:rsidP="00836D5D">
      <w:pPr>
        <w:jc w:val="both"/>
        <w:rPr>
          <w:rFonts w:hint="cs"/>
          <w:b/>
          <w:bCs/>
          <w:color w:val="000000" w:themeColor="text1"/>
          <w:sz w:val="18"/>
          <w:szCs w:val="18"/>
          <w:rtl/>
          <w:lang w:bidi="ar-IQ"/>
        </w:rPr>
      </w:pPr>
      <w:r w:rsidRPr="006927C3">
        <w:rPr>
          <w:rFonts w:hint="cs"/>
          <w:b/>
          <w:bCs/>
          <w:color w:val="000000" w:themeColor="text1"/>
          <w:sz w:val="18"/>
          <w:szCs w:val="18"/>
          <w:rtl/>
          <w:lang w:bidi="ar-IQ"/>
        </w:rPr>
        <w:t xml:space="preserve">الجامعة المستنصرية </w:t>
      </w:r>
    </w:p>
    <w:p w:rsidR="006927C3" w:rsidRPr="006927C3" w:rsidRDefault="006927C3" w:rsidP="00836D5D">
      <w:pPr>
        <w:jc w:val="both"/>
        <w:rPr>
          <w:rFonts w:hint="cs"/>
          <w:b/>
          <w:bCs/>
          <w:color w:val="000000" w:themeColor="text1"/>
          <w:sz w:val="18"/>
          <w:szCs w:val="18"/>
          <w:rtl/>
          <w:lang w:bidi="ar-IQ"/>
        </w:rPr>
      </w:pPr>
      <w:r w:rsidRPr="006927C3">
        <w:rPr>
          <w:rFonts w:hint="cs"/>
          <w:b/>
          <w:bCs/>
          <w:color w:val="000000" w:themeColor="text1"/>
          <w:sz w:val="18"/>
          <w:szCs w:val="18"/>
          <w:rtl/>
          <w:lang w:bidi="ar-IQ"/>
        </w:rPr>
        <w:t>كلية الآداب</w:t>
      </w:r>
    </w:p>
    <w:p w:rsidR="006927C3" w:rsidRPr="006927C3" w:rsidRDefault="006927C3" w:rsidP="006927C3">
      <w:pPr>
        <w:jc w:val="both"/>
        <w:rPr>
          <w:rFonts w:hint="cs"/>
          <w:b/>
          <w:bCs/>
          <w:color w:val="943634" w:themeColor="accent2" w:themeShade="BF"/>
          <w:sz w:val="18"/>
          <w:szCs w:val="18"/>
          <w:rtl/>
          <w:lang w:bidi="ar-IQ"/>
        </w:rPr>
      </w:pPr>
      <w:r w:rsidRPr="006927C3">
        <w:rPr>
          <w:rFonts w:hint="cs"/>
          <w:b/>
          <w:bCs/>
          <w:color w:val="000000" w:themeColor="text1"/>
          <w:sz w:val="18"/>
          <w:szCs w:val="18"/>
          <w:rtl/>
          <w:lang w:bidi="ar-IQ"/>
        </w:rPr>
        <w:t>قسم اللغة العربية/ النحو/ المرحلة الأولى</w:t>
      </w:r>
    </w:p>
    <w:p w:rsidR="006927C3" w:rsidRDefault="006927C3" w:rsidP="00836D5D">
      <w:pPr>
        <w:jc w:val="both"/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</w:pPr>
    </w:p>
    <w:p w:rsidR="00836D5D" w:rsidRDefault="006927C3" w:rsidP="00836D5D">
      <w:pPr>
        <w:jc w:val="both"/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IQ"/>
        </w:rPr>
        <w:t>وجوب التزام الرتبة</w:t>
      </w:r>
    </w:p>
    <w:p w:rsidR="006927C3" w:rsidRPr="004410AB" w:rsidRDefault="004410AB" w:rsidP="00836D5D">
      <w:pPr>
        <w:jc w:val="both"/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color w:val="000000" w:themeColor="text1"/>
          <w:sz w:val="40"/>
          <w:szCs w:val="40"/>
          <w:rtl/>
          <w:lang w:bidi="ar-IQ"/>
        </w:rPr>
        <w:t xml:space="preserve">    </w:t>
      </w:r>
      <w:r w:rsidR="006927C3" w:rsidRPr="004410AB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يجب التزام الرتبة أي تقديم المبتدأ وجوبا على الخبر في مواضع، هي:</w:t>
      </w:r>
    </w:p>
    <w:p w:rsidR="006927C3" w:rsidRPr="004410AB" w:rsidRDefault="006927C3" w:rsidP="00836D5D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1ـ إذا كان المبتدأ من الألفاظ التي لها الصدارة في الكلام، مثل:</w:t>
      </w:r>
    </w:p>
    <w:p w:rsidR="006927C3" w:rsidRPr="004410AB" w:rsidRDefault="006927C3" w:rsidP="00836D5D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أ ـ أسماء الاستفهام، من بالغرفة</w:t>
      </w:r>
    </w:p>
    <w:p w:rsidR="006927C3" w:rsidRPr="004410AB" w:rsidRDefault="006927C3" w:rsidP="00836D5D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ب ـ أسماء الشرط، من يدرس ينجح</w:t>
      </w:r>
    </w:p>
    <w:p w:rsidR="006927C3" w:rsidRPr="004410AB" w:rsidRDefault="004410AB" w:rsidP="004410AB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2</w:t>
      </w:r>
      <w:r w:rsidR="006927C3" w:rsidRPr="004410AB">
        <w:rPr>
          <w:rFonts w:hint="cs"/>
          <w:color w:val="000000" w:themeColor="text1"/>
          <w:sz w:val="40"/>
          <w:szCs w:val="40"/>
          <w:rtl/>
          <w:lang w:bidi="ar-IQ"/>
        </w:rPr>
        <w:t xml:space="preserve"> ـ إذا كان المبتدأ</w:t>
      </w: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 xml:space="preserve"> مقترنا ب</w:t>
      </w:r>
      <w:r w:rsidR="00472614">
        <w:rPr>
          <w:rFonts w:hint="cs"/>
          <w:color w:val="000000" w:themeColor="text1"/>
          <w:sz w:val="40"/>
          <w:szCs w:val="40"/>
          <w:rtl/>
          <w:lang w:bidi="ar-IQ"/>
        </w:rPr>
        <w:t>ـ</w:t>
      </w: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 xml:space="preserve"> (لام الابتداء) لعبد الله قائم</w:t>
      </w:r>
    </w:p>
    <w:p w:rsidR="004410AB" w:rsidRPr="004410AB" w:rsidRDefault="004410AB" w:rsidP="00836D5D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3ـ إذا كان المبتدأ مقتصرا على المبتدأ، قال تعالى: ((إنما المؤمنون أخوة)).</w:t>
      </w:r>
    </w:p>
    <w:p w:rsidR="004410AB" w:rsidRPr="004410AB" w:rsidRDefault="004410AB" w:rsidP="00836D5D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4ـ إذا تساوى المبتدأ في التعريف والتنكير، الدين النصيحة</w:t>
      </w:r>
    </w:p>
    <w:p w:rsidR="00472614" w:rsidRDefault="004410AB" w:rsidP="00472614">
      <w:pPr>
        <w:jc w:val="both"/>
        <w:rPr>
          <w:rFonts w:hint="cs"/>
          <w:color w:val="000000" w:themeColor="text1"/>
          <w:sz w:val="40"/>
          <w:szCs w:val="40"/>
          <w:rtl/>
          <w:lang w:bidi="ar-IQ"/>
        </w:rPr>
      </w:pPr>
      <w:r w:rsidRPr="004410AB">
        <w:rPr>
          <w:rFonts w:hint="cs"/>
          <w:color w:val="000000" w:themeColor="text1"/>
          <w:sz w:val="40"/>
          <w:szCs w:val="40"/>
          <w:rtl/>
          <w:lang w:bidi="ar-IQ"/>
        </w:rPr>
        <w:t>5ـ إذا كان الخبر جملة فعلية أو اسمية، نحو: العالم خلقه حميد، الجنود تقاتل الأعداء</w:t>
      </w:r>
      <w:r w:rsidR="00472614">
        <w:rPr>
          <w:rFonts w:hint="cs"/>
          <w:color w:val="000000" w:themeColor="text1"/>
          <w:sz w:val="40"/>
          <w:szCs w:val="40"/>
          <w:rtl/>
          <w:lang w:bidi="ar-IQ"/>
        </w:rPr>
        <w:t xml:space="preserve">.                                     </w:t>
      </w:r>
    </w:p>
    <w:p w:rsidR="00472614" w:rsidRDefault="00472614" w:rsidP="00472614">
      <w:pPr>
        <w:jc w:val="right"/>
        <w:rPr>
          <w:rFonts w:hint="cs"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color w:val="000000" w:themeColor="text1"/>
          <w:sz w:val="40"/>
          <w:szCs w:val="40"/>
          <w:rtl/>
          <w:lang w:bidi="ar-IQ"/>
        </w:rPr>
        <w:t>د. عبير البدر</w:t>
      </w:r>
    </w:p>
    <w:p w:rsidR="00472614" w:rsidRDefault="00472614" w:rsidP="00472614">
      <w:pPr>
        <w:jc w:val="right"/>
        <w:rPr>
          <w:rFonts w:hint="cs"/>
          <w:color w:val="000000" w:themeColor="text1"/>
          <w:sz w:val="40"/>
          <w:szCs w:val="40"/>
          <w:rtl/>
          <w:lang w:bidi="ar-IQ"/>
        </w:rPr>
      </w:pPr>
    </w:p>
    <w:p w:rsidR="006927C3" w:rsidRPr="00472614" w:rsidRDefault="00472614" w:rsidP="00472614">
      <w:pPr>
        <w:jc w:val="right"/>
        <w:rPr>
          <w:rFonts w:hint="cs"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IQ"/>
        </w:rPr>
        <w:t xml:space="preserve">            </w:t>
      </w:r>
    </w:p>
    <w:p w:rsidR="006927C3" w:rsidRPr="006927C3" w:rsidRDefault="006927C3" w:rsidP="00836D5D">
      <w:pPr>
        <w:jc w:val="both"/>
        <w:rPr>
          <w:color w:val="00B050"/>
          <w:sz w:val="32"/>
          <w:szCs w:val="32"/>
          <w:lang w:bidi="ar-IQ"/>
        </w:rPr>
      </w:pPr>
    </w:p>
    <w:p w:rsidR="009024BD" w:rsidRPr="00836D5D" w:rsidRDefault="009024BD" w:rsidP="006927C3">
      <w:pPr>
        <w:tabs>
          <w:tab w:val="left" w:pos="3356"/>
        </w:tabs>
        <w:rPr>
          <w:sz w:val="32"/>
          <w:szCs w:val="32"/>
          <w:lang w:bidi="ar-IQ"/>
        </w:rPr>
      </w:pPr>
    </w:p>
    <w:sectPr w:rsidR="009024BD" w:rsidRPr="00836D5D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21C"/>
    <w:multiLevelType w:val="hybridMultilevel"/>
    <w:tmpl w:val="83EA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5E0"/>
    <w:multiLevelType w:val="multilevel"/>
    <w:tmpl w:val="201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3D7"/>
    <w:rsid w:val="000E48CE"/>
    <w:rsid w:val="000F306A"/>
    <w:rsid w:val="001441D5"/>
    <w:rsid w:val="001A785E"/>
    <w:rsid w:val="00280293"/>
    <w:rsid w:val="00386217"/>
    <w:rsid w:val="00426F1A"/>
    <w:rsid w:val="004410AB"/>
    <w:rsid w:val="00472614"/>
    <w:rsid w:val="00474712"/>
    <w:rsid w:val="004F62CC"/>
    <w:rsid w:val="00627054"/>
    <w:rsid w:val="006927C3"/>
    <w:rsid w:val="00781F63"/>
    <w:rsid w:val="007B694D"/>
    <w:rsid w:val="007C2D95"/>
    <w:rsid w:val="00800E78"/>
    <w:rsid w:val="008353B0"/>
    <w:rsid w:val="00836D5D"/>
    <w:rsid w:val="00855E05"/>
    <w:rsid w:val="009024BD"/>
    <w:rsid w:val="009178AB"/>
    <w:rsid w:val="009243D7"/>
    <w:rsid w:val="00926207"/>
    <w:rsid w:val="00A46DF1"/>
    <w:rsid w:val="00AB1B3E"/>
    <w:rsid w:val="00AF793C"/>
    <w:rsid w:val="00B877B0"/>
    <w:rsid w:val="00BA1746"/>
    <w:rsid w:val="00C176CA"/>
    <w:rsid w:val="00CC2232"/>
    <w:rsid w:val="00CC486F"/>
    <w:rsid w:val="00D35232"/>
    <w:rsid w:val="00D71DFC"/>
    <w:rsid w:val="00D83BB9"/>
    <w:rsid w:val="00DA5A4D"/>
    <w:rsid w:val="00DE5FA6"/>
    <w:rsid w:val="00E16BFF"/>
    <w:rsid w:val="00E4700E"/>
    <w:rsid w:val="00EA315B"/>
    <w:rsid w:val="00EA7D67"/>
    <w:rsid w:val="00EC66CD"/>
    <w:rsid w:val="00EE0B45"/>
    <w:rsid w:val="00F155BD"/>
    <w:rsid w:val="00F55E55"/>
    <w:rsid w:val="00FA0A7C"/>
    <w:rsid w:val="00FB1B66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ript-arabic">
    <w:name w:val="script-arabic"/>
    <w:basedOn w:val="a0"/>
    <w:rsid w:val="00EA7D67"/>
  </w:style>
  <w:style w:type="paragraph" w:styleId="a3">
    <w:name w:val="List Paragraph"/>
    <w:basedOn w:val="a"/>
    <w:uiPriority w:val="34"/>
    <w:qFormat/>
    <w:rsid w:val="00EA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21</cp:revision>
  <dcterms:created xsi:type="dcterms:W3CDTF">2018-01-05T19:46:00Z</dcterms:created>
  <dcterms:modified xsi:type="dcterms:W3CDTF">2018-03-03T20:36:00Z</dcterms:modified>
</cp:coreProperties>
</file>