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B5" w:rsidRDefault="003C61B5"/>
    <w:p w:rsidR="00EB391F" w:rsidRDefault="00EB391F"/>
    <w:p w:rsidR="00EB391F" w:rsidRDefault="00EB391F"/>
    <w:p w:rsidR="00EB391F" w:rsidRDefault="00EB391F"/>
    <w:p w:rsidR="00EB391F" w:rsidRPr="00EB391F" w:rsidRDefault="00EB391F" w:rsidP="00DA5F7B">
      <w:pPr>
        <w:rPr>
          <w:rFonts w:asciiTheme="majorBidi" w:hAnsiTheme="majorBidi" w:cstheme="majorBidi"/>
          <w:sz w:val="144"/>
          <w:szCs w:val="144"/>
        </w:rPr>
      </w:pPr>
      <w:r w:rsidRPr="00EB391F">
        <w:rPr>
          <w:rFonts w:asciiTheme="majorBidi" w:hAnsiTheme="majorBidi" w:cstheme="majorBidi"/>
          <w:sz w:val="144"/>
          <w:szCs w:val="144"/>
        </w:rPr>
        <w:t xml:space="preserve">Chapter    </w:t>
      </w:r>
      <w:r w:rsidR="00DA5F7B">
        <w:rPr>
          <w:rFonts w:asciiTheme="majorBidi" w:hAnsiTheme="majorBidi" w:cstheme="majorBidi"/>
          <w:sz w:val="280"/>
          <w:szCs w:val="280"/>
        </w:rPr>
        <w:t>3</w:t>
      </w:r>
    </w:p>
    <w:p w:rsidR="00EB391F" w:rsidRDefault="00FB676C">
      <w:r>
        <w:rPr>
          <w:noProof/>
        </w:rPr>
        <w:drawing>
          <wp:anchor distT="0" distB="0" distL="114300" distR="114300" simplePos="0" relativeHeight="251658240" behindDoc="1" locked="0" layoutInCell="1" allowOverlap="1" wp14:anchorId="44F1D100" wp14:editId="0BEBB815">
            <wp:simplePos x="0" y="0"/>
            <wp:positionH relativeFrom="column">
              <wp:posOffset>-81915</wp:posOffset>
            </wp:positionH>
            <wp:positionV relativeFrom="paragraph">
              <wp:posOffset>78105</wp:posOffset>
            </wp:positionV>
            <wp:extent cx="5761355" cy="3202305"/>
            <wp:effectExtent l="0" t="0" r="0" b="0"/>
            <wp:wrapNone/>
            <wp:docPr id="1" name="Picture 1" descr="C:\Users\Aziz\Desktop\book-Dr-Sabah\صور الفصول\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\Desktop\book-Dr-Sabah\صور الفصول\p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>
      <w:bookmarkStart w:id="0" w:name="_GoBack"/>
      <w:bookmarkEnd w:id="0"/>
    </w:p>
    <w:p w:rsidR="00EB391F" w:rsidRDefault="00EB391F"/>
    <w:sectPr w:rsidR="00EB391F" w:rsidSect="002F1666">
      <w:type w:val="continuous"/>
      <w:pgSz w:w="11909" w:h="16834" w:code="9"/>
      <w:pgMar w:top="1418" w:right="1418" w:bottom="1418" w:left="1418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33"/>
    <w:rsid w:val="00236833"/>
    <w:rsid w:val="002F1666"/>
    <w:rsid w:val="003C61B5"/>
    <w:rsid w:val="0090174B"/>
    <w:rsid w:val="00BD654F"/>
    <w:rsid w:val="00DA5F7B"/>
    <w:rsid w:val="00EB391F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4</cp:revision>
  <dcterms:created xsi:type="dcterms:W3CDTF">2018-09-12T15:46:00Z</dcterms:created>
  <dcterms:modified xsi:type="dcterms:W3CDTF">2018-09-12T15:49:00Z</dcterms:modified>
</cp:coreProperties>
</file>