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6016" w14:textId="77777777" w:rsidR="008500C4" w:rsidRDefault="008500C4">
      <w:pPr>
        <w:pStyle w:val="1"/>
        <w:bidi w:val="0"/>
        <w:spacing w:before="0"/>
        <w:textAlignment w:val="baseline"/>
        <w:rPr>
          <w:rFonts w:ascii="Georgia" w:eastAsia="Times New Roman" w:hAnsi="Georgia"/>
          <w:color w:val="404040"/>
          <w:sz w:val="48"/>
          <w:szCs w:val="48"/>
        </w:rPr>
      </w:pPr>
      <w:r>
        <w:rPr>
          <w:rFonts w:ascii="Georgia" w:eastAsia="Times New Roman" w:hAnsi="Georgia"/>
          <w:color w:val="404040"/>
          <w:rtl/>
        </w:rPr>
        <w:t>عناصر المنهج</w:t>
      </w:r>
    </w:p>
    <w:p w14:paraId="73600AD9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عناصر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أولاً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مكونات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عناصر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عملية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التخطيط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العمليات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الأساسية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الحتمية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بناء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وتصميم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تنفيذ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بصفة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عامة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تنفيذ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أجزائه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ومكوناته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عناصره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المرحلية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ضرورية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التخطيط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ولذلك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يتميز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التخطيط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السليم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بالشمول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والاستمرار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تخطيطاً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شاملاً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لجميع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أجزاء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يتضمن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وطرق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وأساليب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والامتحانات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والكتاب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المدرسى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والوسائل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والنشاط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أيضاً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تخطيطاً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مستمراً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يبدأ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بتصميم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ويستمر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حتى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نهاية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تنفيذه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وتقويمه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فإن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البناء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الهندسى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لأى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يعتمد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إقامته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أركان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أساسية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“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عناصر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”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وهى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كالآتى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ينبغى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المؤسسة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تسعى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حتى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يحقق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النظام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فلسفته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تعبر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أحد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أبعادها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فلسفة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المجتمع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توفيرها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اعتبار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ترجمة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واقعية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ثم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طرق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تنظيم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تنظيماً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فعالاً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يستفيد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المتعلمون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بأقصى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درجة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ممكنة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3.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دور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السابقة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ثم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تشخيصها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وعلاجها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وبالتالى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المكونات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الأساسية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تساعد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3.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خلال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أشكال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عديدة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معينة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4.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طرق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تنظيم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5.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يوضح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لنا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السابقة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المكونات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متداخلة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بينها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وتشكل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دورة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متتالية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متسلسلة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يؤثر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الأخر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ويؤثر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أخر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المكونات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العناصر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تطور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ناتج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(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العنصر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)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قبله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ولا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(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)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بدون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قبله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</w:p>
    <w:p w14:paraId="468D2563" w14:textId="25949B32" w:rsidR="008500C4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/>
          <w:i/>
          <w:iCs/>
          <w:color w:val="404040"/>
          <w:sz w:val="28"/>
          <w:szCs w:val="28"/>
          <w:rtl/>
        </w:rPr>
      </w:pP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وفيما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شرح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(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)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عناصر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أولاً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مجال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تعتبر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معرفة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وتحديدها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الأمور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بالغة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والعمل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شتى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مستوياتها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ومداخلها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أمس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الحاجة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وضوح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المنشودة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فبقدر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وضوحها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الجودة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تلعب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دوراً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كبيراً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بمثابة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التغيرات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نتوقع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يحدها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شخصيات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فالهدف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وصف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للتغير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المتوقع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حدوثة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سلوك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نتيجة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لتزويده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وتفاعله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المواقف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المحددة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معايير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المعايير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الواجب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توافرها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الجيدة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تستند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فلسفة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اجتماعية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سليمة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بمعنى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فلسفة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متمشية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فلسفة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المجتمع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منطلق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المجتمع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وإن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كانت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فلسفته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مصوغة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صورة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عبارات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عامة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فإنه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التغلب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العمومية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بوصفها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صورة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عبارات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أقل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تعمياً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تعكس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الفلسفة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وتعمل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ترجمتها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سلوك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الناشئة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الشباب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خلال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باعتباره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أداة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المؤسسة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ترجمة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المنوط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واقعية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بمعنى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ممكنة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ظل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المؤسسات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lastRenderedPageBreak/>
        <w:t>العادية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نتجاهل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الواقع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نعيشه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المؤسسة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ولكن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نطمع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إعطاء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فرصة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لتحسين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ظروف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المؤسسات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3.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يراعى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تحديد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طبيعة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بمعنى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تحترم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شخصية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باعتباره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يعمل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الحياة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تكامل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وليس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بجانب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واحد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جوانب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الشخصية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سواء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كانت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عقلية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وجدانية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جسمية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(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شمولية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)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وكذلك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ينبغى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ملائمة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لخصائص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نمو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يسهل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4.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تساير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روح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نعيش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عبرنا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بأنه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والتكنولوجيا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5.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سلوكية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بمعنى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إمكانية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ترجمتها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مظاهر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سلوكية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تتصنع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العلاقة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النشاط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المدرسة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والتعبير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المرغوب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سلوك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6.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يشترك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المعنيون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جميعاً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تحديدها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والاقتناع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بمعنى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يشارك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وضعها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وتحديدها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المشتغلين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وواضعى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المناهج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ومؤلفى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الكتب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</w:p>
    <w:p w14:paraId="4FE973CC" w14:textId="4CF5CFE5" w:rsidR="003B7E83" w:rsidRPr="003B7E83" w:rsidRDefault="003B7E83" w:rsidP="003B7E83">
      <w:pPr>
        <w:pStyle w:val="a3"/>
        <w:spacing w:after="36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3B2BD24B" w14:textId="70F29018" w:rsidR="0054506D" w:rsidRPr="003B7E83" w:rsidRDefault="003B7E83" w:rsidP="00CE5194">
      <w:pPr>
        <w:pStyle w:val="a3"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eastAsia"/>
          <w:i/>
          <w:iCs/>
          <w:color w:val="404040"/>
          <w:sz w:val="28"/>
          <w:szCs w:val="28"/>
          <w:rtl/>
        </w:rPr>
        <w:t>•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أوال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: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المعرفية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: </w:t>
      </w:r>
      <w:r w:rsidRPr="003B7E83">
        <w:rPr>
          <w:rFonts w:ascii="Aharoni" w:hAnsi="Aharoni" w:cs="Aharoni"/>
          <w:i/>
          <w:iCs/>
          <w:color w:val="404040"/>
          <w:sz w:val="28"/>
          <w:szCs w:val="28"/>
        </w:rPr>
        <w:t>Objectives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أهمية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العلمية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أنها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تساعد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وضوح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الغاية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وتوجيه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الجهود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وتنسيقها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فإذا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كان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الهدف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مثلا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تنمية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القدرات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الابتكارية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لدى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وتدريبهم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الأسلوب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العلمى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التفكير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فإن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وضوح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الهدف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يكون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خير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عون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لنا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تركيز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الجهد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وتوجيه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نحو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بلوغ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الهدف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المنشود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أنها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تساعد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والطريقة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الوسيلة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وأسلوب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تقويم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بأسرها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كما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السعى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لتحقيق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يتطلب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الإيمان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حيث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يعتبر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ذلك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بمثابة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حافز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للعاملين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الحقل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البذل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والتضحية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سبيل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="0054506D" w:rsidRPr="0054506D">
        <w:rPr>
          <w:rFonts w:ascii="Aharoni" w:hAnsi="Aharoni" w:hint="cs"/>
          <w:i/>
          <w:iCs/>
          <w:color w:val="404040"/>
          <w:sz w:val="28"/>
          <w:szCs w:val="28"/>
          <w:rtl/>
        </w:rPr>
        <w:t xml:space="preserve"> </w:t>
      </w:r>
      <w:r w:rsidR="0054506D"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مصادر</w:t>
      </w:r>
      <w:r w:rsidR="0054506D"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="0054506D"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اشتقاقها</w:t>
      </w:r>
      <w:r w:rsidR="0054506D"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: </w:t>
      </w:r>
    </w:p>
    <w:p w14:paraId="1B2F6D73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تشتق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االهداف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عدة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مصادر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ولكل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مصدر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أهميته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ووزنه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في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عملية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اشتقاق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وهذه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0586A554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المصادر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هي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:</w:t>
      </w:r>
    </w:p>
    <w:p w14:paraId="1981451C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1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ــ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فلسفة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المجتمع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وحاجاته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0F45027D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2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ــ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فلسفة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التربية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657D3B8B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3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ــ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طبيعة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المتعلم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وعملية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10621DF0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4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ــ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المادة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الدراسية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والمتخصصون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بها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1F233CE2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أهميتها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:</w:t>
      </w:r>
    </w:p>
    <w:p w14:paraId="25E36286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cs="Aharoni"/>
          <w:i/>
          <w:iCs/>
          <w:color w:val="404040"/>
          <w:sz w:val="28"/>
          <w:szCs w:val="28"/>
        </w:rPr>
        <w:t xml:space="preserve">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تستخدم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كدليل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للمدرس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في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عملية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تخطيط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الدرس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.</w:t>
      </w:r>
    </w:p>
    <w:p w14:paraId="1F477FE7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cs="Aharoni"/>
          <w:i/>
          <w:iCs/>
          <w:color w:val="404040"/>
          <w:sz w:val="28"/>
          <w:szCs w:val="28"/>
        </w:rPr>
        <w:t xml:space="preserve">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تسهل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عملية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.</w:t>
      </w:r>
    </w:p>
    <w:p w14:paraId="150296DD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cs="Aharoni"/>
          <w:i/>
          <w:iCs/>
          <w:color w:val="404040"/>
          <w:sz w:val="28"/>
          <w:szCs w:val="28"/>
        </w:rPr>
        <w:t xml:space="preserve">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تساعد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المدرس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على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وضع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أسئلة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أو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فقرات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االختبارات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المناسبة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1F625CE0" w14:textId="0DFC9A5B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bookmarkStart w:id="0" w:name="_GoBack"/>
      <w:bookmarkEnd w:id="0"/>
    </w:p>
    <w:p w14:paraId="1B91C6E2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cs="Aharoni"/>
          <w:i/>
          <w:iCs/>
          <w:color w:val="404040"/>
          <w:sz w:val="28"/>
          <w:szCs w:val="28"/>
        </w:rPr>
        <w:lastRenderedPageBreak/>
        <w:t xml:space="preserve">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تعمل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على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تجزئة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محتوى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المادة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الدراسية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إلى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أقسام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صغيرة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. </w:t>
      </w:r>
    </w:p>
    <w:p w14:paraId="428786D8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cs="Aharoni"/>
          <w:i/>
          <w:iCs/>
          <w:color w:val="404040"/>
          <w:sz w:val="28"/>
          <w:szCs w:val="28"/>
        </w:rPr>
        <w:t xml:space="preserve">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تمثل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معايير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دقيقة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يمكن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استخدامها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إلختيار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أفضل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طرائق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644CF5E4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التدريس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المطلوبة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77821B78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وأنسب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األنشطة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والوسائل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المرغوب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فيها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.</w:t>
      </w:r>
    </w:p>
    <w:p w14:paraId="5564BD28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cs="Aharoni"/>
          <w:i/>
          <w:iCs/>
          <w:color w:val="404040"/>
          <w:sz w:val="28"/>
          <w:szCs w:val="28"/>
        </w:rPr>
        <w:t xml:space="preserve">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تساعد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المدر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سين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وغيرهم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المشتغلين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في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مهنة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التربية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14B99D65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والتعليم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على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تقويم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2FD7FAD1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العملية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وعلى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تطبيق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العامة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للمنهج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المدرسي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. </w:t>
      </w:r>
    </w:p>
    <w:p w14:paraId="0BBDF693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cs="Aharoni"/>
          <w:i/>
          <w:iCs/>
          <w:color w:val="404040"/>
          <w:sz w:val="28"/>
          <w:szCs w:val="28"/>
        </w:rPr>
        <w:t xml:space="preserve">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تعد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أفضل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وسائل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االتصال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بزمالء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العمل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وبأولياء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األمور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11A9264B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وبغيرهم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أفراد</w:t>
      </w:r>
    </w:p>
    <w:p w14:paraId="212ECA43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المجتمع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إلطالعهم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على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ما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تدريسه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جانب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المدرس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وما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تعلمه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جانب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1B123CF7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الطالب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في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هذا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25B9944B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المجال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.</w:t>
      </w:r>
    </w:p>
    <w:p w14:paraId="5B7ABC70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تصنيف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0E9C0190" w14:textId="77777777" w:rsidR="0054506D" w:rsidRPr="003B7E83" w:rsidRDefault="0054506D" w:rsidP="00204620">
      <w:pPr>
        <w:pStyle w:val="a3"/>
        <w:bidi/>
        <w:spacing w:after="360"/>
        <w:textAlignment w:val="baseline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حظي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تصنيف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)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بلوم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( </w:t>
      </w:r>
      <w:proofErr w:type="spellStart"/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لألهداف</w:t>
      </w:r>
      <w:proofErr w:type="spellEnd"/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التعليمية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على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ارتياح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وقبول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قبل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أغلب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المهتمين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في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مجال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التربية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</w:p>
    <w:p w14:paraId="43269E37" w14:textId="11F4A1DF" w:rsidR="008500C4" w:rsidRPr="0004663D" w:rsidRDefault="0054506D" w:rsidP="0054506D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وذلك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لسهولة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تطبيقه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فقد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قسمها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</w:t>
      </w:r>
      <w:r w:rsidRPr="003B7E83">
        <w:rPr>
          <w:rFonts w:ascii="Aharoni" w:hAnsi="Aharoni" w:hint="cs"/>
          <w:i/>
          <w:iCs/>
          <w:color w:val="404040"/>
          <w:sz w:val="28"/>
          <w:szCs w:val="28"/>
          <w:rtl/>
        </w:rPr>
        <w:t>إلى</w:t>
      </w:r>
      <w:r w:rsidRPr="003B7E83">
        <w:rPr>
          <w:rFonts w:ascii="Aharoni" w:hAnsi="Aharoni"/>
          <w:i/>
          <w:iCs/>
          <w:color w:val="404040"/>
          <w:sz w:val="28"/>
          <w:szCs w:val="28"/>
          <w:rtl/>
        </w:rPr>
        <w:t xml:space="preserve"> :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ثانيا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يشمل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تحقق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النمو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الشامل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المتكامل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الديناميكى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المتطور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للفرد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مثال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لذلك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(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المعرفية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والانفعالية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والنفس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–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حركية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)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يشتمل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عليها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وقد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يوصف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بأنه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المعرفة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المهارات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والاتجاهات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القيم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يتعلمها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="008500C4"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الفرد</w:t>
      </w:r>
      <w:r w:rsidR="008500C4"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</w:p>
    <w:p w14:paraId="3B908C35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مفهوم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تشير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تفاعل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النظم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والظروف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البيئية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الخارجية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يعمل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خلال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السلوك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النشط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للتلميذ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الظروف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يحدث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يتعلمه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المدرس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فقد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يوجد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تلميذات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فصل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واحد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واحد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ويحصل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خبرة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تختلف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الأخر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وبالتالى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يقدم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الأنواع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المتعددة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يقدم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ويهيئ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المواقف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المختلفة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تشير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ميول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وتحركها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</w:p>
    <w:p w14:paraId="335F9A22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شروط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ومميزات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الصعب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تحديد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المميزات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هناك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الكثير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جداً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ولذلك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فسوف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نركز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عينة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ونستخلص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المميزات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العامة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أهمها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</w:p>
    <w:p w14:paraId="75A8CBC3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lastRenderedPageBreak/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تتميز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بتنمية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مهارات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التفكير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تساعد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اكتساب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المعلومات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3.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تساعد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الميول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</w:p>
    <w:p w14:paraId="679DE7A1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المعايير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تراعى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الموضوعات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وأوجه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النشاط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لابد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تعبر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تعبيراً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حقيقياً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وصادقاً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المادة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الدراسية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تساعد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تحصيل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العامة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والخاصة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فينبغى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وخبراته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نضع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الاعتبار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العامة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للمؤسسة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طريق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تنوعت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وتعددت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إهمال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لبعضها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لابد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نختار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أساس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النواتج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ثبتت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قيمتها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العلمية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أساس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ارتباط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بالحياة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العامة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للمتعلمين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لابد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صالحاً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للاستعمال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واقعياً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وبعيداً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الخيال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فالمعلومات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يكتسبها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ستحقق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هدفاً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معيناً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3.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الميول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وأوجه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النشاط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ينبغى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تعطى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اعتباراً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لميول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وهذا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يعنى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والخبرات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ذات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التأثير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المباشر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فينبغى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تختار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المادة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تشبع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الميول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الحالية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فقط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يساعد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أيضاً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تطوير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الميول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وتنمية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ميول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جديدة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تتصل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بموضوع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المادة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الدراسية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يهتم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يعتبر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عنصراً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هاماً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فإهمال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ميول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يعنى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إننا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نفقد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دوافع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قوية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ونجازف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بالعملية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4.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الفروق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الفردية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ينبغى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يواجه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وأوجه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نشاطه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الفروق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الفردية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أنماط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النشاط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يمثل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درجات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متنوعة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الصوعة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يتحدى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قدرات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وفى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نفس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الوقت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يسمح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يحصل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قدراً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النجاح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5.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مراحل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النمو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يكون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مناسباً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لمرحلة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النمو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مرحلة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المراحل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خصائصها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الجسمية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والانفعالية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والاجتماعية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والفعلية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ولا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يحقق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أغراضه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كاملة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إذا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تمكن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تعلمه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حسب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المستوى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وصل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إليه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نموه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الخصائص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6.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مشكلات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الموضوعات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وأوجه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النشاط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ترتبط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بالمشكلات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والثقافية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والرياضية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الموجودة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المجتمع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مثل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مشكلة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وقت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الفراغ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ومشكلات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الشباب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الصحية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والنفسية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هذه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المشكلات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تمثل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ناحية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أساسية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حياتهم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لابد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مساعدتهم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للوصل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حلول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7.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تنوع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يجب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يتضمن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المادة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الدراسية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عدداً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الموضوعات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تتيح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الفرصة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للتلميذ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يختار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بينها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يتفق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ميوله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واستعدادته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وإمكانياته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لذلك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كان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الضرورى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تحديد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عدد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متنوع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النشاط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حتى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تكسب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اهتمام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تقدمه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</w:p>
    <w:p w14:paraId="2FCC0BFE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ثالثاً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طرق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والوسائل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طريقة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الجزء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الواضح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عناصر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التطبيق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المؤسسة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فأهمية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الطريقة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تقع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وتحدد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بمدى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مرونتها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الهدف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وتحصيله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ينبغى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تتوافر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طريقة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الأسس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الآتية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وضوح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الهدف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أمام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استشارة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دوافع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نحو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lastRenderedPageBreak/>
        <w:t xml:space="preserve">3.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تشجيع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القيام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بأوجه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نشاطه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4.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تعويدهم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كيفية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الحكم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النتائج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5.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الاهتمام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بالمستوى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يبدأ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6.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الانتقال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الجانب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السيكولوجى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للترتيب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المنطقى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معالجة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محتوى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المادة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الدراسية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رابعاً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مفهوم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مجموعة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الأحكام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يوزن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جانب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جوانب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وتحديد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نقاط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القوة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والضعف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وصولاً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اقتراح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الحلول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تصحح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المسار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التقدير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الكيفى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للأشياء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اختبار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الإنجازات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حققتها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طبقاً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وضعت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أنواع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يوجد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صورتان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التجمعى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هو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نمو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يستخدم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نهاية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فصل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عام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دراسى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نهاية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فصل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نهاية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مقرر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برنامج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لأغراض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النقل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التخرج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التقدم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خصائصه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الحكم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يصدر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والمعلم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ضوء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فعالية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بعد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حدوث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وأنتهائها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بالفعل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التكوينى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: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ويتم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أثناء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فهو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أثناء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الدرس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وفى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نهايته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فهو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يتضمن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جميع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البيانات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بغرض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التعديل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مسار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وهذا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أكثر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فائدة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لأنه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يقوم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جميع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البيانات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وتسجيلها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تحليلها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وتفسيرها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للبحث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أفضل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الطرق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لتحسين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عملية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</w:p>
    <w:p w14:paraId="41F4D675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وسائل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أكثر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وسائل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استخداماً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يمكن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تقسيمها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أنواع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الاختبارات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المختلفة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(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وهى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أكثر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الوسائل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وقد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تقوم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استخدام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الكم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).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عمليات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أخرى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غير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الاختبارات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(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وهى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عمليات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يغلب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عليها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الكيف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وتهتم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بسلوك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مواقف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أخرى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غير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مواقف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الاختيار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).</w:t>
      </w:r>
    </w:p>
    <w:p w14:paraId="68D40F68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الأهمية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التربوية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يرجع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أهمية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التقويم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: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1.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تشخيص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العقبات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والمشكلات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وفق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الوسائل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ثم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تقديم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الحلول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المناسبة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وأوجه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العلاج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المتعددة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2.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الربط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المجال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النظرى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والمجال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العملى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التطبيقى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للعملية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3.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معرفة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تحقيق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الخطة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التعليمية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للأهداف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الخاصة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كل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مرحلة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4.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تحسين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المدرسى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حيث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إنه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يحاول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الوقوف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تلقوه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حقائق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ومعلومات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قدراتهم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تطبيق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تعلموه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حياتهم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5.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وضع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الأساس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السليم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لتنظيم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مجموعات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ومعرفة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التقارب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والتباعد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مستوياتهم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واستعداداتهم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جميع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النواحى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يسهل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التعامل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معهم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تربوياً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6.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يكشف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المدرس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(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)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الاتجاه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الذى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يسير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ناحية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النواحى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7.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يكشف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للمعلم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قيمة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يستعمله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طرق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التدريس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والكتب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والأدوات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ومعاملة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8.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يكشف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للمعلم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الصعوبات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التلاميذ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فيساعدهم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تذليلها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ومعالجتها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</w:rPr>
        <w:br/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9.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يمد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المعلم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بأساس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سليم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لأوجه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تحسين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المنهج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>.</w:t>
      </w:r>
    </w:p>
    <w:p w14:paraId="2A5FFEDF" w14:textId="77777777" w:rsidR="008500C4" w:rsidRPr="0004663D" w:rsidRDefault="008500C4" w:rsidP="00FB5FC9">
      <w:pPr>
        <w:pStyle w:val="a3"/>
        <w:bidi/>
        <w:spacing w:before="0" w:beforeAutospacing="0" w:after="360" w:afterAutospacing="0"/>
        <w:textAlignment w:val="baseline"/>
        <w:divId w:val="520364829"/>
        <w:rPr>
          <w:rFonts w:ascii="Aharoni" w:hAnsi="Aharoni" w:cs="Aharoni"/>
          <w:i/>
          <w:iCs/>
          <w:color w:val="404040"/>
          <w:sz w:val="28"/>
          <w:szCs w:val="28"/>
        </w:rPr>
      </w:pP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lastRenderedPageBreak/>
        <w:t xml:space="preserve">10.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مساعدة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الآباء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proofErr w:type="spellStart"/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فى</w:t>
      </w:r>
      <w:proofErr w:type="spellEnd"/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التعرف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مدى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نمو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أبنائهم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والوقوف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على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نقاط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الضعف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وحلها</w:t>
      </w:r>
      <w:r w:rsidRPr="0004663D">
        <w:rPr>
          <w:rFonts w:ascii="Aharoni" w:hAnsi="Aharoni" w:cs="Aharoni" w:hint="cs"/>
          <w:i/>
          <w:iCs/>
          <w:color w:val="404040"/>
          <w:sz w:val="28"/>
          <w:szCs w:val="28"/>
          <w:rtl/>
        </w:rPr>
        <w:t xml:space="preserve"> </w:t>
      </w:r>
      <w:r w:rsidRPr="0004663D">
        <w:rPr>
          <w:rFonts w:ascii="Arial" w:hAnsi="Arial" w:cs="Arial" w:hint="cs"/>
          <w:i/>
          <w:iCs/>
          <w:color w:val="404040"/>
          <w:sz w:val="28"/>
          <w:szCs w:val="28"/>
          <w:rtl/>
        </w:rPr>
        <w:t>ومعالجته</w:t>
      </w:r>
    </w:p>
    <w:p w14:paraId="3FC16EAE" w14:textId="77777777" w:rsidR="008500C4" w:rsidRPr="0004663D" w:rsidRDefault="008500C4" w:rsidP="00FB5FC9">
      <w:pPr>
        <w:rPr>
          <w:rFonts w:ascii="Aharoni" w:hAnsi="Aharoni" w:cs="Aharoni"/>
          <w:sz w:val="28"/>
          <w:szCs w:val="28"/>
        </w:rPr>
      </w:pPr>
    </w:p>
    <w:sectPr w:rsidR="008500C4" w:rsidRPr="0004663D" w:rsidSect="009658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C4"/>
    <w:rsid w:val="0004663D"/>
    <w:rsid w:val="00204620"/>
    <w:rsid w:val="003B7E83"/>
    <w:rsid w:val="0054506D"/>
    <w:rsid w:val="008500C4"/>
    <w:rsid w:val="0096582D"/>
    <w:rsid w:val="00DC0DC8"/>
    <w:rsid w:val="00E17242"/>
    <w:rsid w:val="00E46A3A"/>
    <w:rsid w:val="00FB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D40CE6"/>
  <w15:chartTrackingRefBased/>
  <w15:docId w15:val="{B61282B5-0B5B-FA46-845C-E256A434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50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5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500C4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dratia.atia@yahoo.com</dc:creator>
  <cp:keywords/>
  <dc:description/>
  <cp:lastModifiedBy>dratia.atia@yahoo.com</cp:lastModifiedBy>
  <cp:revision>10</cp:revision>
  <dcterms:created xsi:type="dcterms:W3CDTF">2020-03-03T03:00:00Z</dcterms:created>
  <dcterms:modified xsi:type="dcterms:W3CDTF">2020-03-03T03:28:00Z</dcterms:modified>
</cp:coreProperties>
</file>