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 w:rsidR="00D41A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الرياضيات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6C590A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47F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تعليم اساسي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bookmarkStart w:id="1" w:name="_GoBack"/>
            <w:bookmarkEnd w:id="1"/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م. م هند عبد الرزاق ناجي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44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MABO3BE116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AD4E50">
        <w:trPr>
          <w:cnfStyle w:val="000000010000"/>
          <w:trHeight w:val="38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D41A50" w:rsidP="005947F8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لاول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12399">
        <w:trPr>
          <w:cnfStyle w:val="000000100000"/>
          <w:trHeight w:val="1257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812399" w:rsidRDefault="00D41A50" w:rsidP="005947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يهتم بالجانب </w:t>
            </w:r>
            <w:r w:rsidR="005947F8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التطويري والنمائي والتربوي</w:t>
            </w: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في تعديل سلوك الفرد والمجتمع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D41A50" w:rsidRDefault="00D41A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نتوقع بعد نهاية المقرر من الفرد يكون قادرا على اهتمام بدوافع المتعلمين ومشاعرهم وحاجاتهم النفسية / مساعدة الافراد الانسجام مع البيئة بما يحقق امكانية التوافق في الحياة العملية . </w:t>
            </w:r>
          </w:p>
          <w:p w:rsidR="00543CAA" w:rsidRPr="00D41A50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/ 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مفهوم التعليم الاساسي وتطويره التاريخي / مدخلات نظام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2017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5947F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اهداف التعليم الاساس / خصائص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BC516E">
            <w:pPr>
              <w:bidi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11081"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7970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مبررات الاخذ بالتعليم الاساس / التعليم الاساس في بعض الدول العربية: 1) التعليم في الاردن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BC516E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11081">
              <w:rPr>
                <w:rFonts w:ascii="Times New Roman" w:hAnsi="Times New Roman" w:hint="cs"/>
                <w:sz w:val="28"/>
                <w:szCs w:val="28"/>
                <w:rtl/>
              </w:rPr>
              <w:t>3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79709A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 مصر .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) التعليم الاساسي في اليمن .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30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7970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التعليم الاساسي في المغرب .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5) التعليم الاساسي في الجزائر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  <w:p w:rsidR="00184D95" w:rsidRPr="00DA4892" w:rsidRDefault="00184D95" w:rsidP="00184D95">
            <w:pPr>
              <w:bidi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1AC8" w:rsidRPr="00DA4892" w:rsidRDefault="0079709A" w:rsidP="00131AC8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6) التعليم الاساسي في العراق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BC516E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11081">
              <w:rPr>
                <w:rFonts w:ascii="Times New Roman" w:hAnsi="Times New Roman" w:hint="cs"/>
                <w:sz w:val="28"/>
                <w:szCs w:val="28"/>
                <w:rtl/>
              </w:rPr>
              <w:t>3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امتحان الشهر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27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709A" w:rsidRDefault="00131AC8" w:rsidP="0079709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 الاساسي في عدد من الدول الاجنبية :</w:t>
            </w:r>
          </w:p>
          <w:p w:rsidR="0079709A" w:rsidRDefault="0079709A" w:rsidP="0079709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1)التعليم الاساسي في اليابان</w:t>
            </w:r>
          </w:p>
          <w:p w:rsidR="00634DDE" w:rsidRPr="00DA4892" w:rsidRDefault="00634DDE" w:rsidP="0079709A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Default="0079709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السويد </w:t>
            </w:r>
          </w:p>
          <w:p w:rsidR="0079709A" w:rsidRPr="00DA4892" w:rsidRDefault="0079709A" w:rsidP="007970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3) التعليم الاساسي في المانيا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4)التعليم الاساسي في اندونيسيا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BC516E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5) التعليم الاساسي في الولايات المتحدة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111081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11081"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التعليم الاساسي في بريطانيا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C516E">
        <w:trPr>
          <w:cnfStyle w:val="000000010000"/>
          <w:trHeight w:val="822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C516E" w:rsidP="000C67C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0C67C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بعض المشكلات التي تواجه التعليم في العراق ومحاولة لعلاجها: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C516E" w:rsidP="000C67C6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0C67C6"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1) الرسوب                 2) التسرب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CC2950">
      <w:pPr>
        <w:bidi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A4892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5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A4892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AD1F4D" w:rsidP="00AD1F4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ورقة عمل عن بعض مشكلات التلاميذ</w:t>
            </w:r>
          </w:p>
        </w:tc>
      </w:tr>
      <w:tr w:rsidR="003A3CFF" w:rsidRPr="00DA4892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2-</w:t>
            </w:r>
          </w:p>
        </w:tc>
      </w:tr>
      <w:tr w:rsidR="003A3CFF" w:rsidRPr="00DA4892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A4892" w:rsidTr="0067227D">
        <w:trPr>
          <w:cnfStyle w:val="100000000000"/>
          <w:trHeight w:val="279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A4892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006751" w:rsidTr="0067227D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B3530C" w:rsidP="005947F8">
            <w:pPr>
              <w:bidi/>
              <w:ind w:left="412"/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>1-</w:t>
            </w:r>
            <w:r w:rsidR="0067227D" w:rsidRPr="00006751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التعليم الاساسي / مفهومه </w:t>
            </w:r>
            <w:r w:rsidR="00443202">
              <w:rPr>
                <w:rFonts w:ascii="Times New Roman" w:hAnsi="Times New Roman"/>
                <w:sz w:val="32"/>
                <w:szCs w:val="32"/>
                <w:rtl/>
                <w:lang w:bidi="ar-IQ"/>
              </w:rPr>
              <w:t>–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مبرراته </w:t>
            </w:r>
            <w:r w:rsidR="00443202">
              <w:rPr>
                <w:rFonts w:ascii="Times New Roman" w:hAnsi="Times New Roman"/>
                <w:sz w:val="32"/>
                <w:szCs w:val="32"/>
                <w:rtl/>
                <w:lang w:bidi="ar-IQ"/>
              </w:rPr>
              <w:t>–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اهدافه </w:t>
            </w:r>
            <w:r w:rsidR="00443202">
              <w:rPr>
                <w:rFonts w:ascii="Times New Roman" w:hAnsi="Times New Roman"/>
                <w:sz w:val="32"/>
                <w:szCs w:val="32"/>
                <w:rtl/>
                <w:lang w:bidi="ar-IQ"/>
              </w:rPr>
              <w:t>–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صيغته .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006751" w:rsidRDefault="00B3530C" w:rsidP="0067227D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D06C3C" w:rsidRPr="00006751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006751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32"/>
                <w:szCs w:val="32"/>
              </w:rPr>
            </w:pPr>
            <w:r w:rsidRPr="00006751">
              <w:rPr>
                <w:rFonts w:ascii="Times New Roman" w:eastAsia="Calibri" w:hAnsi="Times New Roman" w:cs="Arial" w:hint="cs"/>
                <w:sz w:val="32"/>
                <w:szCs w:val="32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الامتحان النهائي</w:t>
            </w:r>
          </w:p>
        </w:tc>
      </w:tr>
      <w:tr w:rsidR="003A3CFF" w:rsidRPr="00006751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60</w:t>
            </w:r>
          </w:p>
        </w:tc>
      </w:tr>
      <w:tr w:rsidR="003A3CFF" w:rsidRPr="00006751" w:rsidTr="00BC516E">
        <w:trPr>
          <w:cnfStyle w:val="000000010000"/>
          <w:trHeight w:val="876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الملاحظات</w:t>
            </w:r>
          </w:p>
        </w:tc>
      </w:tr>
      <w:tr w:rsidR="003A3CFF" w:rsidRPr="00D06C3C" w:rsidTr="00481B35">
        <w:trPr>
          <w:cnfStyle w:val="000000100000"/>
          <w:trHeight w:val="543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 xml:space="preserve">أ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ب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BB385E" w:rsidRPr="00D06C3C" w:rsidRDefault="00BB385E" w:rsidP="008D7F49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67227D">
        <w:rPr>
          <w:b/>
          <w:bCs/>
          <w:sz w:val="24"/>
          <w:szCs w:val="24"/>
        </w:rPr>
        <w:t xml:space="preserve">Hand123@ Yahoo. </w:t>
      </w:r>
      <w:proofErr w:type="gramStart"/>
      <w:r w:rsidR="0067227D">
        <w:rPr>
          <w:b/>
          <w:bCs/>
          <w:sz w:val="24"/>
          <w:szCs w:val="24"/>
        </w:rPr>
        <w:t>com</w:t>
      </w:r>
      <w:proofErr w:type="gramEnd"/>
      <w:r w:rsidR="003A3CFF">
        <w:rPr>
          <w:rFonts w:hint="cs"/>
          <w:b/>
          <w:bCs/>
          <w:sz w:val="24"/>
          <w:szCs w:val="24"/>
          <w:rtl/>
        </w:rPr>
        <w:t xml:space="preserve">        </w:t>
      </w:r>
      <w:r w:rsidR="00812399">
        <w:rPr>
          <w:rFonts w:hint="cs"/>
          <w:b/>
          <w:bCs/>
          <w:sz w:val="24"/>
          <w:szCs w:val="24"/>
          <w:rtl/>
        </w:rPr>
        <w:t xml:space="preserve">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</w:t>
      </w:r>
      <w:r w:rsidR="008D7F49">
        <w:rPr>
          <w:rFonts w:hint="cs"/>
          <w:b/>
          <w:bCs/>
          <w:sz w:val="24"/>
          <w:szCs w:val="24"/>
          <w:rtl/>
        </w:rPr>
        <w:t xml:space="preserve">     </w:t>
      </w:r>
      <w:r w:rsidR="003A3CFF">
        <w:rPr>
          <w:rFonts w:hint="cs"/>
          <w:b/>
          <w:bCs/>
          <w:sz w:val="24"/>
          <w:szCs w:val="24"/>
          <w:rtl/>
        </w:rPr>
        <w:t xml:space="preserve">توقيع التدريسي </w:t>
      </w:r>
      <w:r w:rsidR="008D7F49">
        <w:rPr>
          <w:rFonts w:hint="cs"/>
          <w:b/>
          <w:bCs/>
          <w:sz w:val="24"/>
          <w:szCs w:val="24"/>
          <w:rtl/>
        </w:rPr>
        <w:t>:                                      تواجد التدريسي :</w:t>
      </w:r>
      <w:r w:rsidR="0067227D">
        <w:rPr>
          <w:rFonts w:hint="cs"/>
          <w:b/>
          <w:bCs/>
          <w:sz w:val="24"/>
          <w:szCs w:val="24"/>
          <w:rtl/>
          <w:lang w:bidi="ar-IQ"/>
        </w:rPr>
        <w:t xml:space="preserve">قسم الرياضيات </w:t>
      </w:r>
      <w:r w:rsidR="003A3CFF">
        <w:rPr>
          <w:rFonts w:hint="cs"/>
          <w:b/>
          <w:bCs/>
          <w:sz w:val="24"/>
          <w:szCs w:val="24"/>
          <w:rtl/>
        </w:rPr>
        <w:t xml:space="preserve">           </w:t>
      </w:r>
      <w:r w:rsidR="008D7F49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3A3CFF"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06751"/>
    <w:rsid w:val="00027DB2"/>
    <w:rsid w:val="0003521F"/>
    <w:rsid w:val="00074318"/>
    <w:rsid w:val="000C2119"/>
    <w:rsid w:val="000C67C6"/>
    <w:rsid w:val="000C7660"/>
    <w:rsid w:val="00111081"/>
    <w:rsid w:val="00131AC8"/>
    <w:rsid w:val="00151522"/>
    <w:rsid w:val="001572DE"/>
    <w:rsid w:val="00184D95"/>
    <w:rsid w:val="001F4782"/>
    <w:rsid w:val="002C2B08"/>
    <w:rsid w:val="003461F3"/>
    <w:rsid w:val="003A3CFF"/>
    <w:rsid w:val="003D2880"/>
    <w:rsid w:val="00443202"/>
    <w:rsid w:val="00476F1C"/>
    <w:rsid w:val="00481B35"/>
    <w:rsid w:val="00513E89"/>
    <w:rsid w:val="00543CAA"/>
    <w:rsid w:val="0055291A"/>
    <w:rsid w:val="005947F8"/>
    <w:rsid w:val="005E2E91"/>
    <w:rsid w:val="00601FDA"/>
    <w:rsid w:val="006129ED"/>
    <w:rsid w:val="00634DDE"/>
    <w:rsid w:val="00657F15"/>
    <w:rsid w:val="0067227D"/>
    <w:rsid w:val="0067482D"/>
    <w:rsid w:val="006C590A"/>
    <w:rsid w:val="006D4C03"/>
    <w:rsid w:val="006E041B"/>
    <w:rsid w:val="007040C8"/>
    <w:rsid w:val="00731126"/>
    <w:rsid w:val="00745E46"/>
    <w:rsid w:val="00757143"/>
    <w:rsid w:val="007707A3"/>
    <w:rsid w:val="0079709A"/>
    <w:rsid w:val="007A160E"/>
    <w:rsid w:val="007D70CA"/>
    <w:rsid w:val="00812399"/>
    <w:rsid w:val="00823C84"/>
    <w:rsid w:val="00862E59"/>
    <w:rsid w:val="008D7F49"/>
    <w:rsid w:val="0093595D"/>
    <w:rsid w:val="0099355E"/>
    <w:rsid w:val="009E579F"/>
    <w:rsid w:val="00A80F66"/>
    <w:rsid w:val="00A92B25"/>
    <w:rsid w:val="00A933F4"/>
    <w:rsid w:val="00AD1F4D"/>
    <w:rsid w:val="00AD4E50"/>
    <w:rsid w:val="00B3530C"/>
    <w:rsid w:val="00B53522"/>
    <w:rsid w:val="00B874C7"/>
    <w:rsid w:val="00BB385E"/>
    <w:rsid w:val="00BC516E"/>
    <w:rsid w:val="00C4041C"/>
    <w:rsid w:val="00C71CB4"/>
    <w:rsid w:val="00CB12D8"/>
    <w:rsid w:val="00CB6454"/>
    <w:rsid w:val="00CC2950"/>
    <w:rsid w:val="00CC31D2"/>
    <w:rsid w:val="00D06C3C"/>
    <w:rsid w:val="00D41A50"/>
    <w:rsid w:val="00D72EAB"/>
    <w:rsid w:val="00DA4892"/>
    <w:rsid w:val="00EE2BBF"/>
    <w:rsid w:val="00F35241"/>
    <w:rsid w:val="00F71A41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45</cp:revision>
  <cp:lastPrinted>2017-04-01T14:19:00Z</cp:lastPrinted>
  <dcterms:created xsi:type="dcterms:W3CDTF">2015-03-16T17:10:00Z</dcterms:created>
  <dcterms:modified xsi:type="dcterms:W3CDTF">2017-10-03T06:03:00Z</dcterms:modified>
</cp:coreProperties>
</file>