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B04BA" w14:textId="77777777"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rFonts w:hint="cs"/>
          <w:b/>
          <w:bCs/>
          <w:sz w:val="24"/>
          <w:szCs w:val="24"/>
        </w:rPr>
        <w:t>(</w:t>
      </w:r>
      <w:r w:rsidRPr="00114C26">
        <w:rPr>
          <w:b/>
          <w:bCs/>
          <w:sz w:val="24"/>
          <w:szCs w:val="24"/>
        </w:rPr>
        <w:t>C.V.)</w:t>
      </w:r>
    </w:p>
    <w:p w14:paraId="12212B9D" w14:textId="5D5DA07D" w:rsid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372D64">
        <w:rPr>
          <w:rFonts w:hint="cs"/>
          <w:b/>
          <w:bCs/>
          <w:sz w:val="24"/>
          <w:szCs w:val="24"/>
        </w:rPr>
        <w:t xml:space="preserve"> Mustafa </w:t>
      </w:r>
      <w:proofErr w:type="spellStart"/>
      <w:r w:rsidR="00372D64">
        <w:rPr>
          <w:rFonts w:hint="cs"/>
          <w:b/>
          <w:bCs/>
          <w:sz w:val="24"/>
          <w:szCs w:val="24"/>
        </w:rPr>
        <w:t>Nabeel</w:t>
      </w:r>
      <w:proofErr w:type="spellEnd"/>
      <w:r w:rsidR="00372D64">
        <w:rPr>
          <w:rFonts w:hint="cs"/>
          <w:b/>
          <w:bCs/>
          <w:sz w:val="24"/>
          <w:szCs w:val="24"/>
        </w:rPr>
        <w:t xml:space="preserve"> </w:t>
      </w:r>
      <w:proofErr w:type="spellStart"/>
      <w:r w:rsidR="00372D64">
        <w:rPr>
          <w:rFonts w:hint="cs"/>
          <w:b/>
          <w:bCs/>
          <w:sz w:val="24"/>
          <w:szCs w:val="24"/>
        </w:rPr>
        <w:t>Abdulghani</w:t>
      </w:r>
      <w:proofErr w:type="spellEnd"/>
      <w:r w:rsidR="00372D64">
        <w:rPr>
          <w:rFonts w:hint="cs"/>
          <w:b/>
          <w:bCs/>
          <w:sz w:val="24"/>
          <w:szCs w:val="24"/>
        </w:rPr>
        <w:t xml:space="preserve"> </w:t>
      </w:r>
    </w:p>
    <w:p w14:paraId="1D92E9EC" w14:textId="79108F66" w:rsidR="00905883" w:rsidRPr="00114C26" w:rsidRDefault="00114C26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372D64">
        <w:rPr>
          <w:rFonts w:hint="cs"/>
          <w:b/>
          <w:bCs/>
          <w:sz w:val="24"/>
          <w:szCs w:val="24"/>
        </w:rPr>
        <w:t>15-11-1986</w:t>
      </w:r>
    </w:p>
    <w:p w14:paraId="2824CBF1" w14:textId="0B44C5E3" w:rsidR="00905883" w:rsidRPr="00114C26" w:rsidRDefault="00905883" w:rsidP="00905883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372D64">
        <w:rPr>
          <w:rFonts w:hint="cs"/>
          <w:b/>
          <w:bCs/>
          <w:sz w:val="24"/>
          <w:szCs w:val="24"/>
        </w:rPr>
        <w:t>07808807714</w:t>
      </w:r>
    </w:p>
    <w:p w14:paraId="26B0A1C9" w14:textId="7E27A9C3" w:rsidR="00905883" w:rsidRDefault="00905883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F91EC2">
        <w:rPr>
          <w:rFonts w:hint="cs"/>
          <w:b/>
          <w:bCs/>
          <w:sz w:val="24"/>
          <w:szCs w:val="24"/>
        </w:rPr>
        <w:t xml:space="preserve"> mustafanabeel2012@gmail.com </w:t>
      </w:r>
    </w:p>
    <w:p w14:paraId="613B6F90" w14:textId="77777777" w:rsidR="00905883" w:rsidRDefault="00905883" w:rsidP="00905883">
      <w:pPr>
        <w:rPr>
          <w:b/>
          <w:bCs/>
          <w:sz w:val="24"/>
          <w:szCs w:val="24"/>
        </w:rPr>
      </w:pPr>
    </w:p>
    <w:p w14:paraId="4033D575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F90C3CB" w14:textId="67DD0275" w:rsidR="00114C26" w:rsidRP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 w:rsidR="00F91EC2">
        <w:rPr>
          <w:rFonts w:hint="cs"/>
          <w:b/>
          <w:bCs/>
          <w:sz w:val="24"/>
          <w:szCs w:val="24"/>
        </w:rPr>
        <w:t xml:space="preserve"> lecturer </w:t>
      </w:r>
    </w:p>
    <w:p w14:paraId="0FB417DE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Eductional</w:t>
      </w:r>
      <w:proofErr w:type="spellEnd"/>
      <w:r w:rsidRPr="00114C26">
        <w:rPr>
          <w:b/>
          <w:bCs/>
          <w:sz w:val="24"/>
          <w:szCs w:val="24"/>
        </w:rPr>
        <w:t xml:space="preserve"> </w:t>
      </w:r>
      <w:proofErr w:type="spellStart"/>
      <w:r w:rsidRPr="00114C26">
        <w:rPr>
          <w:b/>
          <w:bCs/>
          <w:sz w:val="24"/>
          <w:szCs w:val="24"/>
        </w:rPr>
        <w:t>Backgrond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0B046051" w14:textId="5E0F8174" w:rsidR="00114C26" w:rsidRP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Bachelor’s degree </w:t>
      </w:r>
      <w:r w:rsidR="00A84AE2">
        <w:rPr>
          <w:rFonts w:hint="cs"/>
          <w:b/>
          <w:bCs/>
          <w:sz w:val="24"/>
          <w:szCs w:val="24"/>
        </w:rPr>
        <w:t xml:space="preserve">dental surgery </w:t>
      </w:r>
    </w:p>
    <w:p w14:paraId="2E31CB2D" w14:textId="53643BBF" w:rsid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  <w:r w:rsidR="00B94143">
        <w:rPr>
          <w:rFonts w:hint="cs"/>
          <w:b/>
          <w:bCs/>
          <w:sz w:val="24"/>
          <w:szCs w:val="24"/>
        </w:rPr>
        <w:t xml:space="preserve">operative dentistry </w:t>
      </w:r>
    </w:p>
    <w:p w14:paraId="22E13DC2" w14:textId="77A27364" w:rsidR="00905883" w:rsidRPr="000B54A2" w:rsidRDefault="00905883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>PH.D.</w:t>
      </w:r>
    </w:p>
    <w:p w14:paraId="360AFEEA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Speciality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5EE21CC4" w14:textId="2713DD55" w:rsidR="00114C26" w:rsidRPr="00114C26" w:rsidRDefault="00B94143" w:rsidP="00114C2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</w:rPr>
        <w:t xml:space="preserve">Crown and bridge </w:t>
      </w:r>
    </w:p>
    <w:p w14:paraId="2376692A" w14:textId="77777777"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14:paraId="10AD418F" w14:textId="31F77E76" w:rsidR="00114C26" w:rsidRDefault="00B94143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</w:rPr>
        <w:t xml:space="preserve">Dental photography </w:t>
      </w:r>
    </w:p>
    <w:p w14:paraId="7EBB53CC" w14:textId="42C9F08D" w:rsidR="00B94143" w:rsidRPr="00114C26" w:rsidRDefault="00B94143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</w:rPr>
        <w:t xml:space="preserve">Dental implant </w:t>
      </w:r>
    </w:p>
    <w:p w14:paraId="61B8C17F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1AC4CB0" w14:textId="7AD559BC" w:rsidR="00114C26" w:rsidRDefault="00114C26" w:rsidP="00114C26">
      <w:pPr>
        <w:rPr>
          <w:b/>
          <w:bCs/>
          <w:sz w:val="24"/>
          <w:szCs w:val="24"/>
        </w:rPr>
      </w:pPr>
    </w:p>
    <w:p w14:paraId="65E07343" w14:textId="6EB2B5D1" w:rsidR="000B54A2" w:rsidRDefault="000B54A2" w:rsidP="00114C26">
      <w:pPr>
        <w:rPr>
          <w:b/>
          <w:bCs/>
          <w:sz w:val="24"/>
          <w:szCs w:val="24"/>
        </w:rPr>
      </w:pPr>
    </w:p>
    <w:p w14:paraId="58F60304" w14:textId="70DEA676" w:rsidR="000B54A2" w:rsidRDefault="000B54A2" w:rsidP="00114C26">
      <w:pPr>
        <w:rPr>
          <w:b/>
          <w:bCs/>
          <w:sz w:val="24"/>
          <w:szCs w:val="24"/>
        </w:rPr>
      </w:pPr>
    </w:p>
    <w:p w14:paraId="28A5004B" w14:textId="77777777" w:rsidR="000B54A2" w:rsidRDefault="000B54A2" w:rsidP="00114C26">
      <w:pPr>
        <w:rPr>
          <w:b/>
          <w:bCs/>
          <w:sz w:val="24"/>
          <w:szCs w:val="24"/>
        </w:rPr>
      </w:pPr>
    </w:p>
    <w:p w14:paraId="1A06C765" w14:textId="77777777" w:rsidR="00114C26" w:rsidRDefault="00114C26" w:rsidP="00114C26">
      <w:pPr>
        <w:rPr>
          <w:b/>
          <w:bCs/>
          <w:sz w:val="24"/>
          <w:szCs w:val="24"/>
        </w:rPr>
      </w:pPr>
    </w:p>
    <w:p w14:paraId="111C1DCC" w14:textId="77777777" w:rsidR="00114C26" w:rsidRDefault="00114C26" w:rsidP="00114C26">
      <w:pPr>
        <w:bidi/>
        <w:rPr>
          <w:b/>
          <w:bCs/>
          <w:sz w:val="24"/>
          <w:szCs w:val="24"/>
        </w:rPr>
      </w:pPr>
    </w:p>
    <w:p w14:paraId="7EAFE61C" w14:textId="5F508973" w:rsidR="00114C26" w:rsidRDefault="00114C26" w:rsidP="00114C26">
      <w:pPr>
        <w:bidi/>
        <w:rPr>
          <w:b/>
          <w:bCs/>
          <w:sz w:val="24"/>
          <w:szCs w:val="24"/>
        </w:rPr>
      </w:pPr>
    </w:p>
    <w:p w14:paraId="2FB5F5AB" w14:textId="729E6262" w:rsidR="000B54A2" w:rsidRDefault="000B54A2" w:rsidP="000B54A2">
      <w:pPr>
        <w:bidi/>
        <w:rPr>
          <w:b/>
          <w:bCs/>
          <w:sz w:val="24"/>
          <w:szCs w:val="24"/>
        </w:rPr>
      </w:pPr>
    </w:p>
    <w:p w14:paraId="41312B75" w14:textId="165D0A0A" w:rsidR="000B54A2" w:rsidRDefault="000B54A2" w:rsidP="000B54A2">
      <w:pPr>
        <w:bidi/>
        <w:rPr>
          <w:b/>
          <w:bCs/>
          <w:sz w:val="24"/>
          <w:szCs w:val="24"/>
        </w:rPr>
      </w:pPr>
    </w:p>
    <w:p w14:paraId="0A56CFA4" w14:textId="3F688E49" w:rsidR="000B54A2" w:rsidRDefault="000B54A2" w:rsidP="000B54A2">
      <w:pPr>
        <w:bidi/>
        <w:rPr>
          <w:b/>
          <w:bCs/>
          <w:sz w:val="24"/>
          <w:szCs w:val="24"/>
        </w:rPr>
      </w:pPr>
    </w:p>
    <w:p w14:paraId="292759D7" w14:textId="77777777" w:rsidR="000B54A2" w:rsidRDefault="000B54A2" w:rsidP="000B54A2">
      <w:pPr>
        <w:bidi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السيرة الذاتية</w:t>
      </w:r>
    </w:p>
    <w:p w14:paraId="6BAA6050" w14:textId="7CA3E08B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3F3675">
        <w:rPr>
          <w:rFonts w:hint="cs"/>
          <w:b/>
          <w:bCs/>
          <w:sz w:val="24"/>
          <w:szCs w:val="24"/>
          <w:rtl/>
          <w:lang w:bidi="ar-IQ"/>
        </w:rPr>
        <w:t xml:space="preserve"> مصطفى نبيل عبد الغني الطائي</w:t>
      </w:r>
    </w:p>
    <w:p w14:paraId="023DD434" w14:textId="06B2EBC9" w:rsidR="00905883" w:rsidRDefault="00114C26" w:rsidP="0090588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905883" w:rsidRPr="00905883">
        <w:rPr>
          <w:rFonts w:hint="cs"/>
          <w:b/>
          <w:bCs/>
          <w:sz w:val="24"/>
          <w:szCs w:val="24"/>
          <w:rtl/>
        </w:rPr>
        <w:t xml:space="preserve"> </w:t>
      </w:r>
      <w:r w:rsidR="003F3675">
        <w:rPr>
          <w:rFonts w:hint="cs"/>
          <w:b/>
          <w:bCs/>
          <w:sz w:val="24"/>
          <w:szCs w:val="24"/>
          <w:rtl/>
        </w:rPr>
        <w:t>١٥- ١١ - ١٩٨٦</w:t>
      </w:r>
    </w:p>
    <w:p w14:paraId="19027B2D" w14:textId="7ED6F58B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3F3675">
        <w:rPr>
          <w:rFonts w:hint="cs"/>
          <w:b/>
          <w:bCs/>
          <w:sz w:val="24"/>
          <w:szCs w:val="24"/>
          <w:rtl/>
        </w:rPr>
        <w:t xml:space="preserve"> ٠٧٨٠٨٨٠٧٧١٤</w:t>
      </w:r>
    </w:p>
    <w:p w14:paraId="0F3C2E3E" w14:textId="4CAE1729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372F1C">
        <w:rPr>
          <w:rFonts w:hint="cs"/>
          <w:b/>
          <w:bCs/>
          <w:sz w:val="24"/>
          <w:szCs w:val="24"/>
          <w:rtl/>
        </w:rPr>
        <w:t xml:space="preserve"> </w:t>
      </w:r>
      <w:hyperlink r:id="rId5" w:history="1">
        <w:r w:rsidR="00372F1C" w:rsidRPr="00B36CA6">
          <w:rPr>
            <w:rStyle w:val="Hyperlink"/>
            <w:rFonts w:hint="cs"/>
            <w:b/>
            <w:bCs/>
            <w:sz w:val="24"/>
            <w:szCs w:val="24"/>
          </w:rPr>
          <w:t>mustafanabeel2012@gmail.com</w:t>
        </w:r>
      </w:hyperlink>
      <w:r w:rsidR="00372F1C">
        <w:rPr>
          <w:rFonts w:hint="cs"/>
          <w:b/>
          <w:bCs/>
          <w:sz w:val="24"/>
          <w:szCs w:val="24"/>
        </w:rPr>
        <w:t xml:space="preserve"> </w:t>
      </w:r>
    </w:p>
    <w:p w14:paraId="12C6B02E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6B619C44" w14:textId="1AF7AF65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372F1C">
        <w:rPr>
          <w:rFonts w:hint="cs"/>
          <w:b/>
          <w:bCs/>
          <w:sz w:val="24"/>
          <w:szCs w:val="24"/>
          <w:rtl/>
          <w:lang w:bidi="ar-IQ"/>
        </w:rPr>
        <w:t xml:space="preserve"> مدرس </w:t>
      </w:r>
    </w:p>
    <w:p w14:paraId="1AB4C874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65F8E88D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372F1C">
        <w:rPr>
          <w:rFonts w:hint="cs"/>
          <w:b/>
          <w:bCs/>
          <w:sz w:val="24"/>
          <w:szCs w:val="24"/>
          <w:rtl/>
          <w:lang w:bidi="ar-IQ"/>
        </w:rPr>
        <w:t xml:space="preserve"> : طب و جراحه الفم و الأسنان </w:t>
      </w:r>
    </w:p>
    <w:p w14:paraId="14F41AA0" w14:textId="15621669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372F1C">
        <w:rPr>
          <w:rFonts w:hint="cs"/>
          <w:b/>
          <w:bCs/>
          <w:sz w:val="24"/>
          <w:szCs w:val="24"/>
          <w:rtl/>
          <w:lang w:bidi="ar-IQ"/>
        </w:rPr>
        <w:t xml:space="preserve"> : علوم في معالجه الأسنان </w:t>
      </w:r>
    </w:p>
    <w:p w14:paraId="73AE188E" w14:textId="77777777" w:rsidR="00905883" w:rsidRDefault="00905883" w:rsidP="00905883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دكتوراه</w:t>
      </w:r>
    </w:p>
    <w:p w14:paraId="78F0F4C5" w14:textId="4A9EE065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372F1C">
        <w:rPr>
          <w:rFonts w:hint="cs"/>
          <w:b/>
          <w:bCs/>
          <w:sz w:val="24"/>
          <w:szCs w:val="24"/>
          <w:rtl/>
          <w:lang w:bidi="ar-IQ"/>
        </w:rPr>
        <w:t xml:space="preserve"> معالجة و تجميل الأسنان </w:t>
      </w:r>
      <w:r w:rsidR="00372F1C">
        <w:rPr>
          <w:b/>
          <w:bCs/>
          <w:sz w:val="24"/>
          <w:szCs w:val="24"/>
          <w:rtl/>
          <w:lang w:bidi="ar-IQ"/>
        </w:rPr>
        <w:t>–</w:t>
      </w:r>
      <w:r w:rsidR="00372F1C">
        <w:rPr>
          <w:rFonts w:hint="cs"/>
          <w:b/>
          <w:bCs/>
          <w:sz w:val="24"/>
          <w:szCs w:val="24"/>
          <w:rtl/>
          <w:lang w:bidi="ar-IQ"/>
        </w:rPr>
        <w:t xml:space="preserve"> تيجان و جسور  </w:t>
      </w:r>
    </w:p>
    <w:p w14:paraId="4EEB2D11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14:paraId="00D8A3A4" w14:textId="18AC20C3" w:rsidR="00905883" w:rsidRDefault="00B03FE9" w:rsidP="00B03FE9">
      <w:pPr>
        <w:pStyle w:val="ListParagraph"/>
        <w:numPr>
          <w:ilvl w:val="0"/>
          <w:numId w:val="8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التصوير الاحترافي </w:t>
      </w:r>
    </w:p>
    <w:p w14:paraId="1E71A02D" w14:textId="02900476" w:rsidR="00B03FE9" w:rsidRPr="00C022C6" w:rsidRDefault="00C6519A" w:rsidP="00B03FE9">
      <w:pPr>
        <w:pStyle w:val="ListParagraph"/>
        <w:numPr>
          <w:ilvl w:val="0"/>
          <w:numId w:val="8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زراعه الأسنان </w:t>
      </w:r>
    </w:p>
    <w:sectPr w:rsidR="00B03FE9" w:rsidRPr="00C0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C65644A"/>
    <w:multiLevelType w:val="hybridMultilevel"/>
    <w:tmpl w:val="52C00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C2"/>
    <w:rsid w:val="000B54A2"/>
    <w:rsid w:val="00114C26"/>
    <w:rsid w:val="00215EEE"/>
    <w:rsid w:val="00372D64"/>
    <w:rsid w:val="00372F1C"/>
    <w:rsid w:val="003F3675"/>
    <w:rsid w:val="00545CF5"/>
    <w:rsid w:val="005C6272"/>
    <w:rsid w:val="007030C2"/>
    <w:rsid w:val="008C0D35"/>
    <w:rsid w:val="00905883"/>
    <w:rsid w:val="00A84AE2"/>
    <w:rsid w:val="00B03FE9"/>
    <w:rsid w:val="00B35412"/>
    <w:rsid w:val="00B94143"/>
    <w:rsid w:val="00C022C6"/>
    <w:rsid w:val="00C6519A"/>
    <w:rsid w:val="00F9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  <w15:chartTrackingRefBased/>
  <w15:docId w15:val="{C61ACD5A-C55D-429A-8D89-7ED33D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ustafanabeel201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9647808807714</cp:lastModifiedBy>
  <cp:revision>2</cp:revision>
  <dcterms:created xsi:type="dcterms:W3CDTF">2021-09-12T19:31:00Z</dcterms:created>
  <dcterms:modified xsi:type="dcterms:W3CDTF">2021-09-12T19:31:00Z</dcterms:modified>
</cp:coreProperties>
</file>